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606" w14:textId="4CC72CBA" w:rsidR="009B77BA" w:rsidRDefault="009B77BA">
      <w:r>
        <w:t>Oracle 9i Step by step installation</w:t>
      </w:r>
    </w:p>
    <w:p w14:paraId="100BBF87" w14:textId="77777777" w:rsidR="009B77BA" w:rsidRDefault="009B77BA"/>
    <w:p w14:paraId="3AEBA929" w14:textId="18FA8E54" w:rsidR="00143DEF" w:rsidRDefault="009B77BA">
      <w:hyperlink r:id="rId4" w:history="1">
        <w:r w:rsidRPr="00EA2851">
          <w:rPr>
            <w:rStyle w:val="Hyperlink"/>
          </w:rPr>
          <w:t>https://docs.huihoo.com/compiere/install/installOracle.html</w:t>
        </w:r>
      </w:hyperlink>
    </w:p>
    <w:p w14:paraId="216D588F" w14:textId="3718B2A0" w:rsidR="009B77BA" w:rsidRDefault="009B77BA"/>
    <w:p w14:paraId="49896C95" w14:textId="428ECA7C" w:rsidR="009B77BA" w:rsidRDefault="009B77BA">
      <w:r>
        <w:t>for downloading</w:t>
      </w:r>
    </w:p>
    <w:p w14:paraId="7AFAC68B" w14:textId="51BF0640" w:rsidR="009B77BA" w:rsidRDefault="009B77BA">
      <w:hyperlink r:id="rId5" w:history="1">
        <w:r>
          <w:rPr>
            <w:rStyle w:val="Hyperlink"/>
          </w:rPr>
          <w:t>http://blog.itpub.net/16213396/viewspace-684528/</w:t>
        </w:r>
      </w:hyperlink>
    </w:p>
    <w:p w14:paraId="3EEFF7A0" w14:textId="39475396" w:rsidR="009B77BA" w:rsidRDefault="009B77BA">
      <w:hyperlink r:id="rId6" w:history="1">
        <w:r>
          <w:rPr>
            <w:rStyle w:val="Hyperlink"/>
          </w:rPr>
          <w:t>http://www.pkirs.utep.edu/cis4365/downloading%20Oracle%209i.htm</w:t>
        </w:r>
      </w:hyperlink>
    </w:p>
    <w:p w14:paraId="005E73D8" w14:textId="77777777" w:rsidR="009B77BA" w:rsidRDefault="009B77BA"/>
    <w:sectPr w:rsidR="009B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84"/>
    <w:rsid w:val="00143DEF"/>
    <w:rsid w:val="009B77BA"/>
    <w:rsid w:val="00C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4C98"/>
  <w15:chartTrackingRefBased/>
  <w15:docId w15:val="{D203049F-62DE-4AF1-BB8D-7EACA8C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irs.utep.edu/cis4365/downloading%20Oracle%209i.htm" TargetMode="External"/><Relationship Id="rId5" Type="http://schemas.openxmlformats.org/officeDocument/2006/relationships/hyperlink" Target="http://blog.itpub.net/16213396/viewspace-684528/" TargetMode="External"/><Relationship Id="rId4" Type="http://schemas.openxmlformats.org/officeDocument/2006/relationships/hyperlink" Target="https://docs.huihoo.com/compiere/install/installOra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sadozai</dc:creator>
  <cp:keywords/>
  <dc:description/>
  <cp:lastModifiedBy>zain sadozai</cp:lastModifiedBy>
  <cp:revision>2</cp:revision>
  <dcterms:created xsi:type="dcterms:W3CDTF">2020-06-27T18:17:00Z</dcterms:created>
  <dcterms:modified xsi:type="dcterms:W3CDTF">2020-06-27T18:19:00Z</dcterms:modified>
</cp:coreProperties>
</file>