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494" w:rsidRDefault="00793494">
      <w:r>
        <w:t>Department of Art &amp; Design</w:t>
      </w:r>
    </w:p>
    <w:p w:rsidR="00793494" w:rsidRDefault="00793494"/>
    <w:p w:rsidR="00793494" w:rsidRDefault="00F17CBE">
      <w:r>
        <w:t xml:space="preserve">Assignment Subject: </w:t>
      </w:r>
      <w:r w:rsidR="00793494">
        <w:t>Business English</w:t>
      </w:r>
    </w:p>
    <w:p w:rsidR="00793494" w:rsidRDefault="00793494"/>
    <w:p w:rsidR="00793494" w:rsidRDefault="00F17CBE">
      <w:r>
        <w:t>Total Marks</w:t>
      </w:r>
      <w:r w:rsidR="00793494">
        <w:t xml:space="preserve">: </w:t>
      </w:r>
      <w:r>
        <w:t>30</w:t>
      </w:r>
    </w:p>
    <w:p w:rsidR="00793494" w:rsidRDefault="00793494"/>
    <w:p w:rsidR="00793494" w:rsidRPr="00FF6F6F" w:rsidRDefault="00793494">
      <w:pPr>
        <w:rPr>
          <w:i/>
          <w:iCs/>
        </w:rPr>
      </w:pPr>
      <w:r w:rsidRPr="00FF6F6F">
        <w:rPr>
          <w:i/>
          <w:iCs/>
        </w:rPr>
        <w:t xml:space="preserve">Q1.Traditionally, public Relations  have been portrayed as A simple Communication’ function and Various communication theories In public relations or Communication have been Proposed but how do you Investigate the barriers of Communication and its </w:t>
      </w:r>
      <w:r w:rsidR="00EE1AC5" w:rsidRPr="00FF6F6F">
        <w:rPr>
          <w:i/>
          <w:iCs/>
        </w:rPr>
        <w:t>Consequences on</w:t>
      </w:r>
      <w:r w:rsidRPr="00FF6F6F">
        <w:rPr>
          <w:i/>
          <w:iCs/>
        </w:rPr>
        <w:t xml:space="preserve"> efficiency of Public institutions.</w:t>
      </w:r>
    </w:p>
    <w:p w:rsidR="0029171E" w:rsidRDefault="0088341B">
      <w:r w:rsidRPr="00FF6F6F">
        <w:rPr>
          <w:b/>
          <w:bCs/>
          <w:u w:val="single"/>
        </w:rPr>
        <w:t>Ans</w:t>
      </w:r>
      <w:r w:rsidR="007E1754">
        <w:t xml:space="preserve">. </w:t>
      </w:r>
      <w:r w:rsidR="00EF4B9D">
        <w:t xml:space="preserve">Public relations have portrayed </w:t>
      </w:r>
      <w:r w:rsidR="00E351D9">
        <w:t xml:space="preserve">as a simple Communication but in every day life we have to face an amount of </w:t>
      </w:r>
      <w:r w:rsidR="00F40FB1">
        <w:t xml:space="preserve">barriers which creates the misunderstandings </w:t>
      </w:r>
      <w:r w:rsidR="00924C3C">
        <w:t xml:space="preserve">in a communications for example </w:t>
      </w:r>
    </w:p>
    <w:p w:rsidR="00F17CBE" w:rsidRDefault="00DE4B1A">
      <w:r>
        <w:rPr>
          <w:b/>
          <w:bCs/>
        </w:rPr>
        <w:t>*</w:t>
      </w:r>
      <w:r w:rsidR="00450A75" w:rsidRPr="00A667D8">
        <w:rPr>
          <w:b/>
          <w:bCs/>
        </w:rPr>
        <w:t xml:space="preserve">Unnecessary voices </w:t>
      </w:r>
      <w:r w:rsidR="00450A75">
        <w:t>:</w:t>
      </w:r>
      <w:r w:rsidR="00EF57A9">
        <w:t xml:space="preserve"> </w:t>
      </w:r>
      <w:r w:rsidR="006606CE">
        <w:t>needless</w:t>
      </w:r>
      <w:r w:rsidR="0018512F">
        <w:t xml:space="preserve"> and unnecessary </w:t>
      </w:r>
      <w:r w:rsidR="006606CE">
        <w:t xml:space="preserve">noise can not let the </w:t>
      </w:r>
      <w:r w:rsidR="004E28BF">
        <w:t xml:space="preserve">sender to convey his or her messages </w:t>
      </w:r>
      <w:r w:rsidR="00482A3F">
        <w:t xml:space="preserve">in a form they want it. </w:t>
      </w:r>
    </w:p>
    <w:p w:rsidR="009C2286" w:rsidRDefault="00EF57A9">
      <w:r w:rsidRPr="00A667D8">
        <w:rPr>
          <w:b/>
          <w:bCs/>
        </w:rPr>
        <w:t xml:space="preserve">Bad sound system </w:t>
      </w:r>
      <w:r w:rsidR="003801F3">
        <w:t xml:space="preserve">: during a speech or lecture due to poor sound system one can never </w:t>
      </w:r>
      <w:r w:rsidR="00C24E5B">
        <w:t xml:space="preserve">get that relation with the audience. </w:t>
      </w:r>
      <w:r w:rsidR="00160004">
        <w:t xml:space="preserve">The voice will always crack and the audience would get frustrated </w:t>
      </w:r>
      <w:r w:rsidR="00AA0CE4">
        <w:t>because they will not learn anything</w:t>
      </w:r>
      <w:r w:rsidR="001E4034">
        <w:t xml:space="preserve">. </w:t>
      </w:r>
    </w:p>
    <w:p w:rsidR="000A6FA2" w:rsidRDefault="00975601">
      <w:r w:rsidRPr="00A667D8">
        <w:rPr>
          <w:b/>
          <w:bCs/>
        </w:rPr>
        <w:t xml:space="preserve">Receivers </w:t>
      </w:r>
      <w:r w:rsidR="0033602D" w:rsidRPr="00A667D8">
        <w:rPr>
          <w:b/>
          <w:bCs/>
        </w:rPr>
        <w:t>attitude</w:t>
      </w:r>
      <w:r w:rsidR="0033602D">
        <w:t xml:space="preserve"> : </w:t>
      </w:r>
      <w:r w:rsidR="00415832">
        <w:t xml:space="preserve">Due to receivers </w:t>
      </w:r>
      <w:r w:rsidR="00F11F22">
        <w:t>non</w:t>
      </w:r>
      <w:r w:rsidR="00415832">
        <w:t xml:space="preserve"> serious and bad attitude</w:t>
      </w:r>
      <w:r w:rsidR="00B1064E">
        <w:t>, it would be difficult for the sender to convey</w:t>
      </w:r>
      <w:r w:rsidR="003559E7">
        <w:t xml:space="preserve"> or when information is too much to handle it is difficult for the listener to stay in focus all the time</w:t>
      </w:r>
      <w:r w:rsidR="003E6C6E">
        <w:t xml:space="preserve">. In communication it’s important for both sender and </w:t>
      </w:r>
      <w:r w:rsidR="000A6FA2">
        <w:t>receiver</w:t>
      </w:r>
      <w:r w:rsidR="003E6C6E">
        <w:t xml:space="preserve"> </w:t>
      </w:r>
      <w:r w:rsidR="000A6FA2">
        <w:t>to think about other</w:t>
      </w:r>
      <w:r w:rsidR="001E4034">
        <w:t xml:space="preserve">. </w:t>
      </w:r>
    </w:p>
    <w:p w:rsidR="003B3FE9" w:rsidRDefault="004D5179">
      <w:r w:rsidRPr="00E34810">
        <w:rPr>
          <w:b/>
          <w:bCs/>
        </w:rPr>
        <w:t>Language problems</w:t>
      </w:r>
      <w:r>
        <w:t xml:space="preserve"> </w:t>
      </w:r>
      <w:r w:rsidR="008E2DCB">
        <w:t xml:space="preserve">: when we can speak </w:t>
      </w:r>
      <w:r w:rsidR="008B13F6">
        <w:t xml:space="preserve">the </w:t>
      </w:r>
      <w:r w:rsidR="00A864DC">
        <w:t>same language it creates the barrier with other people that’s people of other groups</w:t>
      </w:r>
      <w:r w:rsidR="003B3FE9">
        <w:t xml:space="preserve">. It will become difficult for us </w:t>
      </w:r>
      <w:r w:rsidR="00AB5BFE">
        <w:t>to</w:t>
      </w:r>
      <w:r w:rsidR="003B3FE9">
        <w:t xml:space="preserve"> understand other groups language </w:t>
      </w:r>
      <w:r w:rsidR="00DB6EAD">
        <w:t xml:space="preserve"> </w:t>
      </w:r>
      <w:proofErr w:type="spellStart"/>
      <w:r w:rsidR="00DB6EAD">
        <w:t>eg</w:t>
      </w:r>
      <w:proofErr w:type="spellEnd"/>
      <w:r w:rsidR="00DB6EAD">
        <w:t xml:space="preserve"> Doctor’s language differ from accountant’s</w:t>
      </w:r>
      <w:r w:rsidR="001E4034">
        <w:t xml:space="preserve">. </w:t>
      </w:r>
    </w:p>
    <w:p w:rsidR="00AF71A3" w:rsidRDefault="00366E39">
      <w:r w:rsidRPr="00E34810">
        <w:rPr>
          <w:b/>
          <w:bCs/>
        </w:rPr>
        <w:t>Information overload</w:t>
      </w:r>
      <w:r>
        <w:t xml:space="preserve"> :</w:t>
      </w:r>
      <w:r w:rsidR="00B620EE">
        <w:t xml:space="preserve"> </w:t>
      </w:r>
      <w:r w:rsidR="00071888">
        <w:t xml:space="preserve">when someone have too much information they forget to mention the important </w:t>
      </w:r>
      <w:r w:rsidR="00CD4F2E">
        <w:t>information. It’s  necessary to plan things in a way in which only important points has been highlighted</w:t>
      </w:r>
      <w:r w:rsidR="00AF71A3">
        <w:t>. Too much knowledge can hide the important message</w:t>
      </w:r>
      <w:r w:rsidR="001E4034">
        <w:t xml:space="preserve">. </w:t>
      </w:r>
    </w:p>
    <w:p w:rsidR="001F0D8F" w:rsidRDefault="001F0D8F">
      <w:r>
        <w:rPr>
          <w:b/>
          <w:bCs/>
        </w:rPr>
        <w:t xml:space="preserve">Society differences </w:t>
      </w:r>
      <w:r w:rsidR="001103F2">
        <w:rPr>
          <w:b/>
          <w:bCs/>
        </w:rPr>
        <w:t xml:space="preserve">: </w:t>
      </w:r>
      <w:r w:rsidR="001103F2">
        <w:t xml:space="preserve">when </w:t>
      </w:r>
      <w:r w:rsidR="004224AA">
        <w:t xml:space="preserve">people have gone through different ways of life their point of you on many aspects changes which bring </w:t>
      </w:r>
      <w:r w:rsidR="00666EB9">
        <w:t>arguments between people of different backgrounds</w:t>
      </w:r>
      <w:r w:rsidR="00C12491">
        <w:t>.</w:t>
      </w:r>
      <w:r w:rsidR="00666EB9">
        <w:t xml:space="preserve"> </w:t>
      </w:r>
      <w:proofErr w:type="spellStart"/>
      <w:r w:rsidR="00C12491">
        <w:t>E</w:t>
      </w:r>
      <w:r w:rsidR="00F74471">
        <w:t>g</w:t>
      </w:r>
      <w:proofErr w:type="spellEnd"/>
      <w:r w:rsidR="00C12491">
        <w:t xml:space="preserve">, </w:t>
      </w:r>
      <w:r w:rsidR="00F74471">
        <w:t>person with good health have different point of view and a person with poor health have another</w:t>
      </w:r>
    </w:p>
    <w:p w:rsidR="00034810" w:rsidRDefault="00034810">
      <w:r>
        <w:rPr>
          <w:b/>
          <w:bCs/>
        </w:rPr>
        <w:t xml:space="preserve">Medium choice : </w:t>
      </w:r>
      <w:r w:rsidR="00F044B1" w:rsidRPr="00D96773">
        <w:t>Choosing medium according to the need  is important</w:t>
      </w:r>
      <w:r w:rsidR="00D96773">
        <w:t xml:space="preserve"> because wrong medium can </w:t>
      </w:r>
      <w:r w:rsidR="008E2A14">
        <w:t>disconnect the connection unintentionally between the sender and receiver</w:t>
      </w:r>
    </w:p>
    <w:p w:rsidR="002931F9" w:rsidRPr="00573F07" w:rsidRDefault="009E6649">
      <w:r>
        <w:rPr>
          <w:b/>
          <w:bCs/>
        </w:rPr>
        <w:t xml:space="preserve">Think before you speak </w:t>
      </w:r>
      <w:r w:rsidR="00573F07">
        <w:rPr>
          <w:b/>
          <w:bCs/>
        </w:rPr>
        <w:t>:</w:t>
      </w:r>
      <w:r w:rsidR="00962256">
        <w:rPr>
          <w:b/>
          <w:bCs/>
        </w:rPr>
        <w:t>”</w:t>
      </w:r>
      <w:r w:rsidR="00A63796" w:rsidRPr="00A63796">
        <w:rPr>
          <w:i/>
          <w:iCs/>
        </w:rPr>
        <w:t>think before</w:t>
      </w:r>
      <w:r w:rsidR="00573F07" w:rsidRPr="00A63796">
        <w:rPr>
          <w:i/>
          <w:iCs/>
        </w:rPr>
        <w:t xml:space="preserve"> </w:t>
      </w:r>
      <w:r w:rsidR="00A63796" w:rsidRPr="00A63796">
        <w:rPr>
          <w:i/>
          <w:iCs/>
        </w:rPr>
        <w:t xml:space="preserve">you </w:t>
      </w:r>
      <w:r w:rsidR="00EE1AC5" w:rsidRPr="00A63796">
        <w:rPr>
          <w:i/>
          <w:iCs/>
        </w:rPr>
        <w:t>speak</w:t>
      </w:r>
      <w:r w:rsidR="00EE1AC5">
        <w:t>”</w:t>
      </w:r>
      <w:r w:rsidR="00EE1AC5" w:rsidRPr="00A63796">
        <w:t xml:space="preserve"> it</w:t>
      </w:r>
      <w:r w:rsidR="00A63796">
        <w:t xml:space="preserve"> is </w:t>
      </w:r>
      <w:r w:rsidR="00AB5BFE">
        <w:t xml:space="preserve">the </w:t>
      </w:r>
      <w:r w:rsidR="00573F07">
        <w:t xml:space="preserve">proverb </w:t>
      </w:r>
      <w:r w:rsidR="00E278B4">
        <w:t xml:space="preserve">which is necessary for sender for not creating the barriers, if someone </w:t>
      </w:r>
      <w:r w:rsidR="00065675">
        <w:t xml:space="preserve">start writing or speaks without planning or </w:t>
      </w:r>
      <w:r w:rsidR="006629FD">
        <w:t xml:space="preserve">giving second thoughts then they can get in to trouble and would never get the desired feedback </w:t>
      </w:r>
    </w:p>
    <w:p w:rsidR="00604F9D" w:rsidRDefault="00D845E4">
      <w:pPr>
        <w:rPr>
          <w:b/>
          <w:bCs/>
        </w:rPr>
      </w:pPr>
      <w:r>
        <w:rPr>
          <w:b/>
          <w:bCs/>
        </w:rPr>
        <w:t xml:space="preserve">CONSEQUENCES OF BARRIERS </w:t>
      </w:r>
      <w:r w:rsidR="00100792">
        <w:rPr>
          <w:b/>
          <w:bCs/>
        </w:rPr>
        <w:t>:</w:t>
      </w:r>
    </w:p>
    <w:p w:rsidR="00100792" w:rsidRPr="00D845E4" w:rsidRDefault="00100792">
      <w:pPr>
        <w:rPr>
          <w:b/>
          <w:bCs/>
        </w:rPr>
      </w:pPr>
    </w:p>
    <w:p w:rsidR="00106F6C" w:rsidRDefault="001D5C74">
      <w:r>
        <w:lastRenderedPageBreak/>
        <w:t>1.</w:t>
      </w:r>
      <w:r w:rsidR="00BC5D4A">
        <w:t xml:space="preserve">When a </w:t>
      </w:r>
      <w:r w:rsidR="00490A65">
        <w:t xml:space="preserve">institution </w:t>
      </w:r>
      <w:r w:rsidR="00BC5D4A">
        <w:t xml:space="preserve">go through these kind of communication </w:t>
      </w:r>
      <w:r w:rsidR="00FC5297">
        <w:t xml:space="preserve">barriers there are  big chance. Of </w:t>
      </w:r>
      <w:r>
        <w:t xml:space="preserve">misunderstandings. </w:t>
      </w:r>
    </w:p>
    <w:p w:rsidR="00106F6C" w:rsidRDefault="00106F6C">
      <w:r>
        <w:t>2</w:t>
      </w:r>
      <w:r w:rsidR="001D5C74">
        <w:t>.</w:t>
      </w:r>
      <w:r w:rsidR="008A5E6A">
        <w:t xml:space="preserve"> Due to language differences they are unable to </w:t>
      </w:r>
      <w:r w:rsidR="009F6903">
        <w:t>understand their points</w:t>
      </w:r>
      <w:r>
        <w:t>.</w:t>
      </w:r>
    </w:p>
    <w:p w:rsidR="00604F9D" w:rsidRDefault="0072693E">
      <w:r>
        <w:t xml:space="preserve">3.in </w:t>
      </w:r>
      <w:r w:rsidR="00A71D5E">
        <w:t>the</w:t>
      </w:r>
      <w:r>
        <w:t xml:space="preserve"> institutions </w:t>
      </w:r>
      <w:r w:rsidR="001F22A4">
        <w:t xml:space="preserve">miscommunication would greatly effect productivity </w:t>
      </w:r>
    </w:p>
    <w:p w:rsidR="0033602D" w:rsidRDefault="00106F6C">
      <w:r>
        <w:t>4.</w:t>
      </w:r>
      <w:r w:rsidR="003E79C3">
        <w:t xml:space="preserve">Different point of view can create big arguments </w:t>
      </w:r>
      <w:r w:rsidR="00BA1ED4">
        <w:t>which would reach to bad environment</w:t>
      </w:r>
    </w:p>
    <w:p w:rsidR="001F22A4" w:rsidRDefault="00A71D5E">
      <w:r>
        <w:t xml:space="preserve">5.mistakes in documents are possible </w:t>
      </w:r>
    </w:p>
    <w:p w:rsidR="004351E7" w:rsidRDefault="004351E7">
      <w:r w:rsidRPr="008D434E">
        <w:rPr>
          <w:i/>
          <w:iCs/>
        </w:rPr>
        <w:t xml:space="preserve">Q2. </w:t>
      </w:r>
      <w:r w:rsidR="005D0592" w:rsidRPr="008D434E">
        <w:rPr>
          <w:i/>
          <w:iCs/>
        </w:rPr>
        <w:t>The digital</w:t>
      </w:r>
      <w:r w:rsidRPr="008D434E">
        <w:rPr>
          <w:i/>
          <w:iCs/>
        </w:rPr>
        <w:t xml:space="preserve"> </w:t>
      </w:r>
      <w:r w:rsidR="005D0592" w:rsidRPr="008D434E">
        <w:rPr>
          <w:i/>
          <w:iCs/>
        </w:rPr>
        <w:t>age has</w:t>
      </w:r>
      <w:r w:rsidRPr="008D434E">
        <w:rPr>
          <w:i/>
          <w:iCs/>
        </w:rPr>
        <w:t xml:space="preserve"> brought Many new ways to communicate Such as email, Twitter, and Facebook. Does the Process of communication Change?  Justify the Answer</w:t>
      </w:r>
      <w:r>
        <w:t xml:space="preserve">. </w:t>
      </w:r>
    </w:p>
    <w:p w:rsidR="004351E7" w:rsidRDefault="008D434E">
      <w:r>
        <w:t xml:space="preserve">Ans. </w:t>
      </w:r>
      <w:r w:rsidR="009B1C04">
        <w:t xml:space="preserve">In my point of view no digital age has not change the process of communication </w:t>
      </w:r>
      <w:r w:rsidR="00627A6E">
        <w:t xml:space="preserve">as we know process include 7 main steps </w:t>
      </w:r>
    </w:p>
    <w:p w:rsidR="00627A6E" w:rsidRDefault="004B212A">
      <w:r>
        <w:t>1.</w:t>
      </w:r>
      <w:r w:rsidR="005E22FD">
        <w:t>Sender</w:t>
      </w:r>
    </w:p>
    <w:p w:rsidR="005E22FD" w:rsidRDefault="004B212A">
      <w:r>
        <w:t>2.</w:t>
      </w:r>
      <w:r w:rsidR="005E22FD">
        <w:t xml:space="preserve">Encoding </w:t>
      </w:r>
    </w:p>
    <w:p w:rsidR="005E22FD" w:rsidRDefault="004B212A">
      <w:r>
        <w:t>3.</w:t>
      </w:r>
      <w:r w:rsidR="005E22FD">
        <w:t xml:space="preserve">Message </w:t>
      </w:r>
    </w:p>
    <w:p w:rsidR="005E22FD" w:rsidRDefault="004B212A">
      <w:r>
        <w:t>4.</w:t>
      </w:r>
      <w:r w:rsidR="005E22FD">
        <w:t xml:space="preserve">Channel </w:t>
      </w:r>
    </w:p>
    <w:p w:rsidR="005E22FD" w:rsidRDefault="004B212A">
      <w:r>
        <w:t>5.</w:t>
      </w:r>
      <w:r w:rsidR="005E22FD">
        <w:t>Receiver</w:t>
      </w:r>
    </w:p>
    <w:p w:rsidR="005E22FD" w:rsidRDefault="004B212A">
      <w:r>
        <w:t>6.</w:t>
      </w:r>
      <w:r w:rsidR="005E22FD">
        <w:t xml:space="preserve">Decoding </w:t>
      </w:r>
    </w:p>
    <w:p w:rsidR="005E22FD" w:rsidRDefault="004B212A">
      <w:r>
        <w:t>7.</w:t>
      </w:r>
      <w:r w:rsidR="005E22FD">
        <w:t xml:space="preserve">Feedback </w:t>
      </w:r>
    </w:p>
    <w:p w:rsidR="004B212A" w:rsidRDefault="001E1558">
      <w:r>
        <w:t xml:space="preserve">With the time a lot of advancement has been made but the process remained </w:t>
      </w:r>
      <w:r w:rsidR="00F010F1">
        <w:t>Same</w:t>
      </w:r>
      <w:r w:rsidR="000E47CE">
        <w:t xml:space="preserve">. </w:t>
      </w:r>
    </w:p>
    <w:p w:rsidR="00E35CE7" w:rsidRDefault="000E47CE" w:rsidP="00E35CE7">
      <w:pPr>
        <w:pStyle w:val="ListParagraph"/>
        <w:numPr>
          <w:ilvl w:val="0"/>
          <w:numId w:val="1"/>
        </w:numPr>
      </w:pPr>
      <w:r>
        <w:t xml:space="preserve">The sender </w:t>
      </w:r>
      <w:r w:rsidR="00AF3A8F">
        <w:t xml:space="preserve">is the same it’s the source of any information </w:t>
      </w:r>
    </w:p>
    <w:p w:rsidR="000E47CE" w:rsidRDefault="00B72C7D" w:rsidP="00E35CE7">
      <w:pPr>
        <w:pStyle w:val="ListParagraph"/>
        <w:numPr>
          <w:ilvl w:val="0"/>
          <w:numId w:val="1"/>
        </w:numPr>
      </w:pPr>
      <w:r>
        <w:t xml:space="preserve"> </w:t>
      </w:r>
      <w:r w:rsidR="005F42FB">
        <w:t xml:space="preserve">Even in </w:t>
      </w:r>
      <w:r w:rsidR="00711461">
        <w:t xml:space="preserve">this age encoding is the </w:t>
      </w:r>
      <w:proofErr w:type="spellStart"/>
      <w:r w:rsidR="00711461">
        <w:t>same,still</w:t>
      </w:r>
      <w:proofErr w:type="spellEnd"/>
      <w:r w:rsidR="00711461">
        <w:t xml:space="preserve"> people </w:t>
      </w:r>
      <w:r w:rsidR="00BB1829">
        <w:t xml:space="preserve">put there ideas into messages </w:t>
      </w:r>
      <w:r w:rsidR="008B2837">
        <w:t xml:space="preserve">which depends on </w:t>
      </w:r>
      <w:r w:rsidR="00256F1D">
        <w:t>receiver</w:t>
      </w:r>
      <w:r w:rsidR="008B2837">
        <w:t xml:space="preserve"> </w:t>
      </w:r>
    </w:p>
    <w:p w:rsidR="00256F1D" w:rsidRDefault="00256F1D" w:rsidP="00E35CE7">
      <w:pPr>
        <w:pStyle w:val="ListParagraph"/>
        <w:numPr>
          <w:ilvl w:val="0"/>
          <w:numId w:val="1"/>
        </w:numPr>
      </w:pPr>
      <w:r>
        <w:t xml:space="preserve">Messages </w:t>
      </w:r>
      <w:r w:rsidR="009A04EC">
        <w:t xml:space="preserve">are still important part of communication, </w:t>
      </w:r>
      <w:r w:rsidR="006A63FE">
        <w:t>without message no communication can take place</w:t>
      </w:r>
      <w:r w:rsidR="005F3604">
        <w:t>. Messages may include letters, speech, gestures</w:t>
      </w:r>
      <w:r w:rsidR="00E712FD">
        <w:t>.</w:t>
      </w:r>
      <w:r w:rsidR="008067F9">
        <w:t xml:space="preserve"> </w:t>
      </w:r>
      <w:r w:rsidR="009B51C8">
        <w:t xml:space="preserve">Their </w:t>
      </w:r>
      <w:r w:rsidR="008067F9">
        <w:t xml:space="preserve">written forms and speech is the message </w:t>
      </w:r>
    </w:p>
    <w:p w:rsidR="00E712FD" w:rsidRDefault="00C55C39" w:rsidP="00E35CE7">
      <w:pPr>
        <w:pStyle w:val="ListParagraph"/>
        <w:numPr>
          <w:ilvl w:val="0"/>
          <w:numId w:val="1"/>
        </w:numPr>
      </w:pPr>
      <w:r>
        <w:t xml:space="preserve">For sending the particular </w:t>
      </w:r>
      <w:r w:rsidR="0081695B">
        <w:t>message</w:t>
      </w:r>
      <w:r>
        <w:t xml:space="preserve"> we need channel which is the main step of communication</w:t>
      </w:r>
      <w:r w:rsidR="0081695B">
        <w:t xml:space="preserve">. </w:t>
      </w:r>
      <w:r w:rsidR="001F6FDD">
        <w:t xml:space="preserve">Which in the age of Facebook twitter became advance but still </w:t>
      </w:r>
      <w:r w:rsidR="00693EDD">
        <w:t xml:space="preserve">very </w:t>
      </w:r>
      <w:r w:rsidR="001F6FDD">
        <w:t xml:space="preserve">important and necessary point </w:t>
      </w:r>
    </w:p>
    <w:p w:rsidR="00693EDD" w:rsidRDefault="00F853F9" w:rsidP="00E35CE7">
      <w:pPr>
        <w:pStyle w:val="ListParagraph"/>
        <w:numPr>
          <w:ilvl w:val="0"/>
          <w:numId w:val="1"/>
        </w:numPr>
      </w:pPr>
      <w:r>
        <w:t>Receiver is still receiving their messages</w:t>
      </w:r>
      <w:r w:rsidR="00A75D71">
        <w:t xml:space="preserve">. Receiver or decoder play important role because the sender can never write </w:t>
      </w:r>
      <w:r w:rsidR="004B36E8">
        <w:t>anything without thinking about receiver</w:t>
      </w:r>
    </w:p>
    <w:p w:rsidR="004B36E8" w:rsidRDefault="005B1F1E" w:rsidP="00E35CE7">
      <w:pPr>
        <w:pStyle w:val="ListParagraph"/>
        <w:numPr>
          <w:ilvl w:val="0"/>
          <w:numId w:val="1"/>
        </w:numPr>
      </w:pPr>
      <w:r>
        <w:t xml:space="preserve">Getting the meaning out of the message is what decoding is and </w:t>
      </w:r>
      <w:r w:rsidR="00BB4DF5">
        <w:t>decoder gets the same message as the source wanted.</w:t>
      </w:r>
    </w:p>
    <w:p w:rsidR="008122B6" w:rsidRDefault="0060470C" w:rsidP="00E35CE7">
      <w:pPr>
        <w:pStyle w:val="ListParagraph"/>
        <w:numPr>
          <w:ilvl w:val="0"/>
          <w:numId w:val="1"/>
        </w:numPr>
      </w:pPr>
      <w:r>
        <w:t xml:space="preserve">the last step depends on receivers </w:t>
      </w:r>
      <w:r w:rsidR="00963FD0">
        <w:t>response, it tells all about the success of the communication</w:t>
      </w:r>
      <w:r w:rsidR="007115CD">
        <w:t xml:space="preserve">. So the communication is never complete without feedback </w:t>
      </w:r>
    </w:p>
    <w:p w:rsidR="007115CD" w:rsidRDefault="000E3D79" w:rsidP="000E3D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Process of communication never changed but with time a lot of advancement has been done </w:t>
      </w:r>
    </w:p>
    <w:p w:rsidR="000E3D79" w:rsidRDefault="000E3D79" w:rsidP="000E3D7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Example </w:t>
      </w:r>
    </w:p>
    <w:p w:rsidR="000E3D79" w:rsidRDefault="00D0129D" w:rsidP="00D0129D">
      <w:pPr>
        <w:pStyle w:val="ListParagraph"/>
        <w:numPr>
          <w:ilvl w:val="0"/>
          <w:numId w:val="2"/>
        </w:numPr>
      </w:pPr>
      <w:r>
        <w:lastRenderedPageBreak/>
        <w:t xml:space="preserve">In </w:t>
      </w:r>
      <w:r w:rsidR="007347FB">
        <w:t xml:space="preserve">old times it use to take forever for </w:t>
      </w:r>
      <w:r w:rsidR="000274D8">
        <w:t xml:space="preserve">contacting other person through letters or phone </w:t>
      </w:r>
      <w:proofErr w:type="spellStart"/>
      <w:r w:rsidR="000274D8">
        <w:t>calls,but</w:t>
      </w:r>
      <w:proofErr w:type="spellEnd"/>
      <w:r w:rsidR="000274D8">
        <w:t xml:space="preserve"> now </w:t>
      </w:r>
      <w:r w:rsidR="00C16A5D">
        <w:t>we can contact through email, Facebook just with the blink of eye</w:t>
      </w:r>
      <w:r w:rsidR="00297B99">
        <w:t xml:space="preserve">. </w:t>
      </w:r>
    </w:p>
    <w:p w:rsidR="00297B99" w:rsidRDefault="00850089" w:rsidP="00D0129D">
      <w:pPr>
        <w:pStyle w:val="ListParagraph"/>
        <w:numPr>
          <w:ilvl w:val="0"/>
          <w:numId w:val="2"/>
        </w:numPr>
      </w:pPr>
      <w:r>
        <w:t>Every step of communication became advance with unique properties but components of communication remain same</w:t>
      </w:r>
      <w:r w:rsidR="00341B4F">
        <w:t xml:space="preserve">. </w:t>
      </w:r>
    </w:p>
    <w:p w:rsidR="00D05736" w:rsidRDefault="00AE7673" w:rsidP="00D0129D">
      <w:pPr>
        <w:pStyle w:val="ListParagraph"/>
        <w:numPr>
          <w:ilvl w:val="0"/>
          <w:numId w:val="2"/>
        </w:numPr>
      </w:pPr>
      <w:r>
        <w:t xml:space="preserve">Now a days we can </w:t>
      </w:r>
      <w:r w:rsidR="009459B6">
        <w:t xml:space="preserve">say </w:t>
      </w:r>
      <w:r>
        <w:t>encoding</w:t>
      </w:r>
      <w:r w:rsidR="009459B6">
        <w:t xml:space="preserve"> is possible with </w:t>
      </w:r>
      <w:r w:rsidR="004836CA">
        <w:t xml:space="preserve">typing, and emoji. That’s now we can convert our gestures in to emoji </w:t>
      </w:r>
      <w:r w:rsidR="001F4B90">
        <w:t>while typing any message</w:t>
      </w:r>
      <w:r w:rsidR="00341B4F">
        <w:t xml:space="preserve">. </w:t>
      </w:r>
    </w:p>
    <w:p w:rsidR="001F4B90" w:rsidRDefault="001F4B90" w:rsidP="00D0129D">
      <w:pPr>
        <w:pStyle w:val="ListParagraph"/>
        <w:numPr>
          <w:ilvl w:val="0"/>
          <w:numId w:val="2"/>
        </w:numPr>
      </w:pPr>
      <w:r>
        <w:t xml:space="preserve">Channels are now different </w:t>
      </w:r>
      <w:r w:rsidR="005B6D51">
        <w:t>now we use Gmail, Facebook, Instagram, WhatsApp to send our messages</w:t>
      </w:r>
      <w:r w:rsidR="00341B4F">
        <w:t xml:space="preserve">. </w:t>
      </w:r>
    </w:p>
    <w:p w:rsidR="001E1558" w:rsidRDefault="00EE27BE" w:rsidP="00A10723">
      <w:pPr>
        <w:pStyle w:val="ListParagraph"/>
        <w:numPr>
          <w:ilvl w:val="0"/>
          <w:numId w:val="2"/>
        </w:numPr>
      </w:pPr>
      <w:r>
        <w:t>We can also get feedbacks in few seconds</w:t>
      </w:r>
      <w:r w:rsidR="00123BFF">
        <w:t>, now we don’t have to wait for any letter</w:t>
      </w:r>
      <w:r w:rsidR="00341B4F">
        <w:t xml:space="preserve">. </w:t>
      </w:r>
    </w:p>
    <w:p w:rsidR="00303D51" w:rsidRPr="005D1587" w:rsidRDefault="005D1587">
      <w:pPr>
        <w:rPr>
          <w:i/>
          <w:iCs/>
        </w:rPr>
      </w:pPr>
      <w:r>
        <w:rPr>
          <w:i/>
          <w:iCs/>
        </w:rPr>
        <w:t xml:space="preserve">Q 3. </w:t>
      </w:r>
      <w:r w:rsidR="00303D51">
        <w:rPr>
          <w:i/>
          <w:iCs/>
        </w:rPr>
        <w:t>How</w:t>
      </w:r>
      <w:r w:rsidR="00F12AAB">
        <w:rPr>
          <w:i/>
          <w:iCs/>
        </w:rPr>
        <w:t xml:space="preserve"> </w:t>
      </w:r>
      <w:r w:rsidR="00303D51">
        <w:rPr>
          <w:i/>
          <w:iCs/>
        </w:rPr>
        <w:t>some</w:t>
      </w:r>
      <w:r w:rsidR="00F12AAB">
        <w:rPr>
          <w:i/>
          <w:iCs/>
        </w:rPr>
        <w:t xml:space="preserve"> </w:t>
      </w:r>
      <w:r w:rsidR="007604AF">
        <w:rPr>
          <w:i/>
          <w:iCs/>
        </w:rPr>
        <w:t>valid Principles</w:t>
      </w:r>
      <w:r w:rsidR="00F12AAB">
        <w:rPr>
          <w:i/>
          <w:iCs/>
        </w:rPr>
        <w:t xml:space="preserve"> </w:t>
      </w:r>
      <w:r w:rsidR="007604AF">
        <w:rPr>
          <w:i/>
          <w:iCs/>
        </w:rPr>
        <w:t xml:space="preserve">asses </w:t>
      </w:r>
      <w:r w:rsidR="00382A8E">
        <w:rPr>
          <w:i/>
          <w:iCs/>
        </w:rPr>
        <w:t xml:space="preserve">the communication skills </w:t>
      </w:r>
      <w:r w:rsidR="00AE0C93">
        <w:rPr>
          <w:i/>
          <w:iCs/>
        </w:rPr>
        <w:t>In different age</w:t>
      </w:r>
      <w:r w:rsidR="000D4E6A">
        <w:rPr>
          <w:i/>
          <w:iCs/>
        </w:rPr>
        <w:t xml:space="preserve"> </w:t>
      </w:r>
      <w:r w:rsidR="00303D51">
        <w:rPr>
          <w:i/>
          <w:iCs/>
        </w:rPr>
        <w:t>Group</w:t>
      </w:r>
      <w:r w:rsidR="00806C47">
        <w:rPr>
          <w:i/>
          <w:iCs/>
        </w:rPr>
        <w:t xml:space="preserve"> </w:t>
      </w:r>
      <w:r w:rsidR="00303D51">
        <w:rPr>
          <w:i/>
          <w:iCs/>
        </w:rPr>
        <w:t>of</w:t>
      </w:r>
      <w:r w:rsidR="00806C47">
        <w:rPr>
          <w:i/>
          <w:iCs/>
        </w:rPr>
        <w:t xml:space="preserve"> </w:t>
      </w:r>
      <w:r w:rsidR="00303D51">
        <w:rPr>
          <w:i/>
          <w:iCs/>
        </w:rPr>
        <w:t>people</w:t>
      </w:r>
      <w:r w:rsidR="00806C47">
        <w:rPr>
          <w:i/>
          <w:iCs/>
        </w:rPr>
        <w:t xml:space="preserve"> </w:t>
      </w:r>
      <w:r w:rsidR="00303D51">
        <w:rPr>
          <w:i/>
          <w:iCs/>
        </w:rPr>
        <w:t>and</w:t>
      </w:r>
      <w:r w:rsidR="00806C47">
        <w:rPr>
          <w:i/>
          <w:iCs/>
        </w:rPr>
        <w:t xml:space="preserve"> </w:t>
      </w:r>
      <w:r w:rsidR="00303D51">
        <w:rPr>
          <w:i/>
          <w:iCs/>
        </w:rPr>
        <w:t>what</w:t>
      </w:r>
      <w:r w:rsidR="00806C47">
        <w:rPr>
          <w:i/>
          <w:iCs/>
        </w:rPr>
        <w:t xml:space="preserve"> </w:t>
      </w:r>
      <w:r w:rsidR="00303D51">
        <w:rPr>
          <w:i/>
          <w:iCs/>
        </w:rPr>
        <w:t>does</w:t>
      </w:r>
      <w:r w:rsidR="00806C47">
        <w:rPr>
          <w:i/>
          <w:iCs/>
        </w:rPr>
        <w:t xml:space="preserve">   </w:t>
      </w:r>
      <w:r w:rsidR="00382A8E">
        <w:rPr>
          <w:i/>
          <w:iCs/>
        </w:rPr>
        <w:t>The impact</w:t>
      </w:r>
      <w:r w:rsidR="00723551">
        <w:rPr>
          <w:i/>
          <w:iCs/>
        </w:rPr>
        <w:t xml:space="preserve"> </w:t>
      </w:r>
      <w:r w:rsidR="00382A8E">
        <w:rPr>
          <w:i/>
          <w:iCs/>
        </w:rPr>
        <w:t xml:space="preserve">of that assessment </w:t>
      </w:r>
      <w:r w:rsidR="000D4E6A">
        <w:rPr>
          <w:i/>
          <w:iCs/>
        </w:rPr>
        <w:t xml:space="preserve">in </w:t>
      </w:r>
      <w:r w:rsidR="00303D51">
        <w:rPr>
          <w:i/>
          <w:iCs/>
        </w:rPr>
        <w:t>Different</w:t>
      </w:r>
      <w:r w:rsidR="00723551">
        <w:rPr>
          <w:i/>
          <w:iCs/>
        </w:rPr>
        <w:t xml:space="preserve"> </w:t>
      </w:r>
      <w:r w:rsidR="00303D51">
        <w:rPr>
          <w:i/>
          <w:iCs/>
        </w:rPr>
        <w:t>Communities(</w:t>
      </w:r>
      <w:proofErr w:type="spellStart"/>
      <w:r w:rsidR="00303D51">
        <w:rPr>
          <w:i/>
          <w:iCs/>
        </w:rPr>
        <w:t>educationCommunity,businesscommunity</w:t>
      </w:r>
      <w:proofErr w:type="spellEnd"/>
    </w:p>
    <w:p w:rsidR="00E500E2" w:rsidRDefault="007E5573">
      <w:r>
        <w:rPr>
          <w:b/>
          <w:bCs/>
        </w:rPr>
        <w:t xml:space="preserve">Ans. </w:t>
      </w:r>
      <w:r w:rsidR="008655C2">
        <w:rPr>
          <w:b/>
          <w:bCs/>
        </w:rPr>
        <w:t xml:space="preserve">PRINCIPLES OF COMMUNICATION </w:t>
      </w:r>
      <w:r w:rsidR="00E500E2">
        <w:t xml:space="preserve">: To </w:t>
      </w:r>
      <w:r w:rsidR="00C87A12">
        <w:t>learn</w:t>
      </w:r>
      <w:r w:rsidR="00E500E2">
        <w:t xml:space="preserve"> the communication skill we need valid Principles</w:t>
      </w:r>
      <w:r w:rsidR="00C87A12">
        <w:t>, if we want to do it orally or verbal</w:t>
      </w:r>
      <w:r w:rsidR="00BC748F">
        <w:t xml:space="preserve"> so for accuracy we </w:t>
      </w:r>
      <w:r w:rsidR="008657F9">
        <w:t>need these principles</w:t>
      </w:r>
    </w:p>
    <w:p w:rsidR="00B74CFF" w:rsidRPr="004A74E7" w:rsidRDefault="008A612F">
      <w:pPr>
        <w:rPr>
          <w:b/>
          <w:bCs/>
        </w:rPr>
      </w:pPr>
      <w:r w:rsidRPr="0037524A">
        <w:rPr>
          <w:b/>
          <w:bCs/>
        </w:rPr>
        <w:t>Clarity</w:t>
      </w:r>
      <w:r>
        <w:rPr>
          <w:b/>
          <w:bCs/>
          <w:i/>
          <w:iCs/>
        </w:rPr>
        <w:t xml:space="preserve">: </w:t>
      </w:r>
      <w:r w:rsidR="0037524A">
        <w:t xml:space="preserve">in this principle the </w:t>
      </w:r>
      <w:r w:rsidR="00C27940">
        <w:t>message should be in easy words. So that I can be easily understandable for the reader, it will not waste any time and one can give the feedback fast</w:t>
      </w:r>
      <w:r w:rsidR="00B74CFF">
        <w:t>.</w:t>
      </w:r>
      <w:r w:rsidR="008E6275">
        <w:t xml:space="preserve"> If a person </w:t>
      </w:r>
      <w:r w:rsidR="007C5032">
        <w:t>use easy words and gives the reference of pronoun in each sentence</w:t>
      </w:r>
      <w:r w:rsidR="005712B0">
        <w:t xml:space="preserve">, </w:t>
      </w:r>
      <w:r w:rsidR="004A74E7">
        <w:rPr>
          <w:b/>
          <w:bCs/>
        </w:rPr>
        <w:t>av</w:t>
      </w:r>
      <w:r w:rsidR="005712B0">
        <w:t xml:space="preserve">oid old phrases, </w:t>
      </w:r>
      <w:r w:rsidR="00F21210">
        <w:t xml:space="preserve">do not use words with double meanings </w:t>
      </w:r>
      <w:r w:rsidR="007C5032">
        <w:t>it means they have good communication skills</w:t>
      </w:r>
      <w:r w:rsidR="00F21210">
        <w:t xml:space="preserve">. </w:t>
      </w:r>
    </w:p>
    <w:p w:rsidR="00C718EB" w:rsidRDefault="00FF34C3">
      <w:r w:rsidRPr="00FF34C3">
        <w:rPr>
          <w:b/>
          <w:bCs/>
        </w:rPr>
        <w:t xml:space="preserve">Conciseness </w:t>
      </w:r>
      <w:r>
        <w:rPr>
          <w:b/>
          <w:bCs/>
        </w:rPr>
        <w:t>:</w:t>
      </w:r>
      <w:r w:rsidR="002C240E" w:rsidRPr="002D283B">
        <w:t>it means completing the conversion</w:t>
      </w:r>
      <w:r w:rsidR="002D283B">
        <w:t xml:space="preserve"> by using short-terms</w:t>
      </w:r>
      <w:r w:rsidR="00D34B99">
        <w:t xml:space="preserve">. </w:t>
      </w:r>
      <w:r w:rsidR="00AC4267">
        <w:t>Including relevant material, making negative positive</w:t>
      </w:r>
      <w:r w:rsidR="0016230C">
        <w:t>, if don’t repeat unnecessary, needles prefaces</w:t>
      </w:r>
      <w:r w:rsidR="00BC6648">
        <w:t xml:space="preserve">, no wordy expressions like hurrah wow </w:t>
      </w:r>
      <w:proofErr w:type="spellStart"/>
      <w:r w:rsidR="00BC6648">
        <w:t>etc</w:t>
      </w:r>
      <w:proofErr w:type="spellEnd"/>
      <w:r w:rsidR="00BC6648">
        <w:t xml:space="preserve"> gives the image of good communication</w:t>
      </w:r>
    </w:p>
    <w:p w:rsidR="004A74E7" w:rsidRDefault="00F36D98">
      <w:r>
        <w:rPr>
          <w:b/>
          <w:bCs/>
        </w:rPr>
        <w:t xml:space="preserve">Completeness </w:t>
      </w:r>
      <w:r w:rsidR="00C718EB">
        <w:rPr>
          <w:b/>
          <w:bCs/>
        </w:rPr>
        <w:t xml:space="preserve">: </w:t>
      </w:r>
      <w:r w:rsidR="00632025">
        <w:t xml:space="preserve">when all the facts the reader need gets completed in the message without any extra points. </w:t>
      </w:r>
      <w:r w:rsidR="00263544">
        <w:t xml:space="preserve">The communication needs </w:t>
      </w:r>
      <w:r w:rsidR="00417B9B">
        <w:t xml:space="preserve">All necessary requirements, all the five </w:t>
      </w:r>
      <w:proofErr w:type="spellStart"/>
      <w:r w:rsidR="00417B9B">
        <w:t>ws</w:t>
      </w:r>
      <w:proofErr w:type="spellEnd"/>
      <w:r w:rsidR="00417B9B">
        <w:t xml:space="preserve"> </w:t>
      </w:r>
      <w:r w:rsidR="009D48AE">
        <w:t xml:space="preserve">that’s what, where, why, </w:t>
      </w:r>
      <w:r w:rsidR="00E753F5">
        <w:t xml:space="preserve">when, who </w:t>
      </w:r>
      <w:r w:rsidR="004605C6">
        <w:t>are fulfilled</w:t>
      </w:r>
      <w:r w:rsidR="00F218EC">
        <w:t xml:space="preserve">, </w:t>
      </w:r>
      <w:r w:rsidR="00494C3A">
        <w:t>Extras when needed</w:t>
      </w:r>
      <w:r w:rsidR="00A12F4B">
        <w:t xml:space="preserve">. </w:t>
      </w:r>
    </w:p>
    <w:p w:rsidR="00A12F4B" w:rsidRDefault="00B211D5">
      <w:r>
        <w:rPr>
          <w:b/>
          <w:bCs/>
        </w:rPr>
        <w:t xml:space="preserve">Consideration </w:t>
      </w:r>
      <w:r w:rsidR="008E25B5">
        <w:rPr>
          <w:b/>
          <w:bCs/>
        </w:rPr>
        <w:t xml:space="preserve">:it needs the you attitude </w:t>
      </w:r>
      <w:r w:rsidR="00302FA0">
        <w:t xml:space="preserve"> when a sender </w:t>
      </w:r>
      <w:r w:rsidR="00D9758B">
        <w:t xml:space="preserve">writes the message with the receiver in mind. </w:t>
      </w:r>
      <w:r w:rsidR="008C58E6">
        <w:t>Sender</w:t>
      </w:r>
      <w:r w:rsidR="00D9758B">
        <w:t xml:space="preserve"> must take care of the emotions of </w:t>
      </w:r>
      <w:r w:rsidR="008C58E6">
        <w:t xml:space="preserve">the receiver, </w:t>
      </w:r>
      <w:r w:rsidR="009D7A24">
        <w:t xml:space="preserve">if a person </w:t>
      </w:r>
      <w:r w:rsidR="00F64C7D">
        <w:t xml:space="preserve">gives positive messages, </w:t>
      </w:r>
      <w:r w:rsidR="002E6817">
        <w:t xml:space="preserve">consider </w:t>
      </w:r>
      <w:r w:rsidR="00CB7C87">
        <w:t xml:space="preserve">you other than I, </w:t>
      </w:r>
      <w:r w:rsidR="00A16CF6">
        <w:t xml:space="preserve">and </w:t>
      </w:r>
      <w:r w:rsidR="008B0D60">
        <w:t>gives benefit to reader these are the sign of good communication</w:t>
      </w:r>
      <w:r w:rsidR="00DA5A23">
        <w:t xml:space="preserve">. who </w:t>
      </w:r>
      <w:proofErr w:type="spellStart"/>
      <w:r w:rsidR="00DA5A23">
        <w:t>fulll</w:t>
      </w:r>
      <w:proofErr w:type="spellEnd"/>
      <w:r w:rsidR="00DA5A23">
        <w:t xml:space="preserve"> the requirements of considerations</w:t>
      </w:r>
    </w:p>
    <w:p w:rsidR="00DA5A23" w:rsidRDefault="00445E3D">
      <w:r>
        <w:rPr>
          <w:b/>
          <w:bCs/>
        </w:rPr>
        <w:t xml:space="preserve">Correctness </w:t>
      </w:r>
      <w:r w:rsidR="0003552F">
        <w:t xml:space="preserve"> </w:t>
      </w:r>
      <w:r w:rsidR="00F33DAB">
        <w:t xml:space="preserve">in a written message or letter we need every step of </w:t>
      </w:r>
      <w:r w:rsidR="00B16FD5">
        <w:t xml:space="preserve">writing to be correct unless you will not be call as a good </w:t>
      </w:r>
      <w:r w:rsidR="00D73301">
        <w:t>communicator</w:t>
      </w:r>
      <w:r w:rsidR="00CA793B">
        <w:t xml:space="preserve">. </w:t>
      </w:r>
      <w:r w:rsidR="00960400">
        <w:t>Using</w:t>
      </w:r>
      <w:r w:rsidR="00CA793B">
        <w:t xml:space="preserve"> correct </w:t>
      </w:r>
      <w:r w:rsidR="005E7F22">
        <w:t>spellings</w:t>
      </w:r>
      <w:r w:rsidR="00FE4511">
        <w:t>,</w:t>
      </w:r>
      <w:r w:rsidR="005E7F22">
        <w:t xml:space="preserve"> </w:t>
      </w:r>
      <w:r w:rsidR="00960400">
        <w:t xml:space="preserve">Punctuation, grammar, capitalization and double checking everything results in a best writing technique </w:t>
      </w:r>
    </w:p>
    <w:p w:rsidR="00960400" w:rsidRPr="0003552F" w:rsidRDefault="00960400"/>
    <w:p w:rsidR="004A74E7" w:rsidRDefault="00021C8F">
      <w:r>
        <w:rPr>
          <w:b/>
          <w:bCs/>
        </w:rPr>
        <w:t xml:space="preserve">Courtesy </w:t>
      </w:r>
      <w:r w:rsidR="00A74D8B">
        <w:t xml:space="preserve"> </w:t>
      </w:r>
      <w:proofErr w:type="spellStart"/>
      <w:r w:rsidR="00A74D8B">
        <w:t>courtesy</w:t>
      </w:r>
      <w:proofErr w:type="spellEnd"/>
      <w:r w:rsidR="00A74D8B">
        <w:t xml:space="preserve"> </w:t>
      </w:r>
      <w:r w:rsidR="00F41A78">
        <w:t>in a daily messages and messages shows love manner</w:t>
      </w:r>
      <w:r w:rsidR="00B563C9">
        <w:t xml:space="preserve">, etiquette and politeness. This </w:t>
      </w:r>
      <w:r w:rsidR="001411E6">
        <w:t xml:space="preserve">gives good impact on the reader and the reader seems smiling while </w:t>
      </w:r>
      <w:r w:rsidR="00660CEE">
        <w:t xml:space="preserve">reading. Using </w:t>
      </w:r>
      <w:r w:rsidR="00C94E57">
        <w:t>Courteous words</w:t>
      </w:r>
      <w:r w:rsidR="00037766">
        <w:t xml:space="preserve">, </w:t>
      </w:r>
      <w:r w:rsidR="00810B0F">
        <w:t xml:space="preserve">showing respect, </w:t>
      </w:r>
      <w:r w:rsidR="008B2675">
        <w:t>and</w:t>
      </w:r>
      <w:r w:rsidR="00810B0F">
        <w:t xml:space="preserve"> </w:t>
      </w:r>
      <w:r w:rsidR="008B2675">
        <w:t xml:space="preserve">being thoughtful </w:t>
      </w:r>
      <w:r w:rsidR="00CA1243">
        <w:t>give great idea about</w:t>
      </w:r>
      <w:r w:rsidR="00987A1C">
        <w:t xml:space="preserve"> the reader </w:t>
      </w:r>
    </w:p>
    <w:p w:rsidR="00987A1C" w:rsidRPr="002B02A5" w:rsidRDefault="00987A1C"/>
    <w:p w:rsidR="003161F9" w:rsidRDefault="003267E6">
      <w:r>
        <w:rPr>
          <w:b/>
          <w:bCs/>
        </w:rPr>
        <w:t>Concreteness</w:t>
      </w:r>
      <w:r w:rsidR="009B755B">
        <w:rPr>
          <w:b/>
          <w:bCs/>
        </w:rPr>
        <w:t xml:space="preserve"> </w:t>
      </w:r>
      <w:r w:rsidR="009B755B">
        <w:t xml:space="preserve">whatever the </w:t>
      </w:r>
      <w:r w:rsidR="00B30E38">
        <w:t xml:space="preserve">topic is must be convincing that’s if the reader read the message it gives him exact </w:t>
      </w:r>
      <w:r w:rsidR="00BB071F">
        <w:t xml:space="preserve">message. </w:t>
      </w:r>
      <w:r w:rsidR="006601F7">
        <w:t xml:space="preserve">Use specific words </w:t>
      </w:r>
      <w:r w:rsidR="00127D65">
        <w:t xml:space="preserve">for </w:t>
      </w:r>
      <w:r w:rsidR="006F754C">
        <w:t>the</w:t>
      </w:r>
      <w:r w:rsidR="00127D65">
        <w:t xml:space="preserve"> information you want to give</w:t>
      </w:r>
      <w:r w:rsidR="00153672">
        <w:t xml:space="preserve">. To </w:t>
      </w:r>
      <w:r w:rsidR="00ED716E">
        <w:t xml:space="preserve"> adopt this </w:t>
      </w:r>
      <w:r w:rsidR="00C30DBB">
        <w:t>work one should use image building words</w:t>
      </w:r>
      <w:r w:rsidR="001E06FA">
        <w:t xml:space="preserve">, using of words that can connect with your senses, and give the </w:t>
      </w:r>
      <w:r w:rsidR="003161F9">
        <w:t>good image</w:t>
      </w:r>
    </w:p>
    <w:p w:rsidR="008A1797" w:rsidRDefault="008A1797"/>
    <w:p w:rsidR="00143317" w:rsidRDefault="007A2CA8">
      <w:r w:rsidRPr="00B90E37">
        <w:rPr>
          <w:b/>
          <w:bCs/>
        </w:rPr>
        <w:t>Educational community</w:t>
      </w:r>
      <w:r>
        <w:t xml:space="preserve"> :</w:t>
      </w:r>
      <w:r w:rsidR="0046756D">
        <w:t xml:space="preserve"> </w:t>
      </w:r>
      <w:r w:rsidR="00B35896">
        <w:t xml:space="preserve">in educational community </w:t>
      </w:r>
      <w:r w:rsidR="00DE4F41">
        <w:t xml:space="preserve">the professors apply the </w:t>
      </w:r>
      <w:proofErr w:type="spellStart"/>
      <w:r w:rsidR="00DE4F41">
        <w:t>the</w:t>
      </w:r>
      <w:proofErr w:type="spellEnd"/>
      <w:r w:rsidR="00DE4F41">
        <w:t xml:space="preserve"> Concreteness </w:t>
      </w:r>
      <w:r w:rsidR="000A4901">
        <w:t xml:space="preserve">because </w:t>
      </w:r>
      <w:r w:rsidR="00ED79EF">
        <w:t xml:space="preserve">there duty is to </w:t>
      </w:r>
      <w:r w:rsidR="003718C7">
        <w:t xml:space="preserve">bring educated people in society so they </w:t>
      </w:r>
      <w:r w:rsidR="003840D6">
        <w:t>adopt such style in which the students directly gets the information</w:t>
      </w:r>
      <w:r w:rsidR="00EB3E54">
        <w:t xml:space="preserve">, they use such words </w:t>
      </w:r>
      <w:r w:rsidR="00E04429">
        <w:t xml:space="preserve">which are  </w:t>
      </w:r>
      <w:r w:rsidR="00455F95">
        <w:t xml:space="preserve">understandable </w:t>
      </w:r>
      <w:r w:rsidR="00E04429">
        <w:t>by the students</w:t>
      </w:r>
      <w:r w:rsidR="00455F95">
        <w:t xml:space="preserve">. And courtesy is that principle of the communication which </w:t>
      </w:r>
      <w:r w:rsidR="003979B5">
        <w:t>should</w:t>
      </w:r>
      <w:r w:rsidR="007403AD">
        <w:t xml:space="preserve"> </w:t>
      </w:r>
      <w:r w:rsidR="003979B5">
        <w:t>be</w:t>
      </w:r>
      <w:r w:rsidR="00455F95">
        <w:t xml:space="preserve"> </w:t>
      </w:r>
      <w:r w:rsidR="007403AD">
        <w:t>both</w:t>
      </w:r>
      <w:r w:rsidR="00455F95">
        <w:t xml:space="preserve"> by the students and </w:t>
      </w:r>
      <w:r w:rsidR="00B90E37">
        <w:t xml:space="preserve">teacher for creating good environment in the </w:t>
      </w:r>
      <w:r w:rsidR="003979B5">
        <w:t>class but sometimes it does not</w:t>
      </w:r>
      <w:r w:rsidR="00A46DD8">
        <w:t xml:space="preserve">. Other than that the teachers words </w:t>
      </w:r>
      <w:r w:rsidR="00143317">
        <w:t>are</w:t>
      </w:r>
      <w:r w:rsidR="00732C73">
        <w:t xml:space="preserve"> clear</w:t>
      </w:r>
      <w:r w:rsidR="00143317">
        <w:t xml:space="preserve">, easily </w:t>
      </w:r>
      <w:proofErr w:type="spellStart"/>
      <w:r w:rsidR="00143317">
        <w:t>understandable</w:t>
      </w:r>
      <w:r w:rsidR="006F65E4">
        <w:t>For</w:t>
      </w:r>
      <w:proofErr w:type="spellEnd"/>
      <w:r w:rsidR="006F65E4">
        <w:t xml:space="preserve"> students</w:t>
      </w:r>
      <w:r w:rsidR="00B4107E">
        <w:t>.</w:t>
      </w:r>
      <w:r w:rsidR="006F65E4">
        <w:t xml:space="preserve"> </w:t>
      </w:r>
      <w:r w:rsidR="00B4107E">
        <w:t xml:space="preserve">In </w:t>
      </w:r>
      <w:r w:rsidR="00556F40">
        <w:t>written</w:t>
      </w:r>
      <w:r w:rsidR="006F65E4">
        <w:t xml:space="preserve"> exams </w:t>
      </w:r>
      <w:r w:rsidR="0064263C">
        <w:t xml:space="preserve">Completeness really </w:t>
      </w:r>
      <w:r w:rsidR="009518ED">
        <w:t xml:space="preserve">helped them </w:t>
      </w:r>
      <w:r w:rsidR="00B843E4">
        <w:t xml:space="preserve">so they give all necessary </w:t>
      </w:r>
      <w:proofErr w:type="spellStart"/>
      <w:r w:rsidR="00B843E4">
        <w:t>informations</w:t>
      </w:r>
      <w:proofErr w:type="spellEnd"/>
      <w:r w:rsidR="00B843E4">
        <w:t xml:space="preserve">, </w:t>
      </w:r>
      <w:r w:rsidR="00400E71">
        <w:t>give all the answers, and never forget the</w:t>
      </w:r>
      <w:r w:rsidR="00E420B6">
        <w:t xml:space="preserve"> </w:t>
      </w:r>
      <w:r w:rsidR="00400E71">
        <w:t xml:space="preserve"> </w:t>
      </w:r>
      <w:proofErr w:type="spellStart"/>
      <w:r w:rsidR="00400E71">
        <w:t>Ws</w:t>
      </w:r>
      <w:proofErr w:type="spellEnd"/>
      <w:r w:rsidR="00400E71">
        <w:t xml:space="preserve"> </w:t>
      </w:r>
      <w:r w:rsidR="00E420B6">
        <w:t>answering</w:t>
      </w:r>
    </w:p>
    <w:p w:rsidR="00556F40" w:rsidRDefault="00556F40"/>
    <w:p w:rsidR="00DF57F3" w:rsidRDefault="00556F40">
      <w:r>
        <w:rPr>
          <w:b/>
          <w:bCs/>
        </w:rPr>
        <w:t xml:space="preserve">Business community </w:t>
      </w:r>
      <w:r w:rsidR="001F082C">
        <w:rPr>
          <w:b/>
          <w:bCs/>
        </w:rPr>
        <w:t xml:space="preserve">: </w:t>
      </w:r>
      <w:r w:rsidR="001F082C">
        <w:t>in handling business everything should be handle carefully</w:t>
      </w:r>
      <w:r w:rsidR="00706CCE">
        <w:t xml:space="preserve">, </w:t>
      </w:r>
      <w:proofErr w:type="spellStart"/>
      <w:r w:rsidR="001C0B5D">
        <w:t>thats</w:t>
      </w:r>
      <w:proofErr w:type="spellEnd"/>
      <w:r w:rsidR="00706CCE">
        <w:t xml:space="preserve"> why boss and employees </w:t>
      </w:r>
      <w:r w:rsidR="00B53D3D">
        <w:t xml:space="preserve">adopt courtesy in </w:t>
      </w:r>
      <w:r w:rsidR="001C0B5D">
        <w:t>there</w:t>
      </w:r>
      <w:r w:rsidR="00B53D3D">
        <w:t xml:space="preserve"> language firstly to attract customers and secondly to give good impact on the customer. </w:t>
      </w:r>
      <w:r w:rsidR="00F27185">
        <w:t xml:space="preserve">A </w:t>
      </w:r>
      <w:proofErr w:type="spellStart"/>
      <w:r w:rsidR="003A7553">
        <w:t>presentor</w:t>
      </w:r>
      <w:proofErr w:type="spellEnd"/>
      <w:r w:rsidR="003A7553">
        <w:t xml:space="preserve"> </w:t>
      </w:r>
      <w:r w:rsidR="00863DAB">
        <w:t xml:space="preserve">follows </w:t>
      </w:r>
      <w:r w:rsidR="00131709">
        <w:t>Conciseness, clarity and Concreteness</w:t>
      </w:r>
      <w:r w:rsidR="00AC5BF6">
        <w:t>. For the best presentation and to give good impression on customers</w:t>
      </w:r>
      <w:r w:rsidR="00813969">
        <w:t xml:space="preserve">. In business the company take up the consideration </w:t>
      </w:r>
      <w:r w:rsidR="00DF57F3">
        <w:t xml:space="preserve">very seriously for their selling purposes. In every tag they think about others more. In every </w:t>
      </w:r>
      <w:r w:rsidR="004038FC">
        <w:t>application the Completeness and Correctness are important points</w:t>
      </w:r>
      <w:r w:rsidR="004D007C">
        <w:t xml:space="preserve">, if you complete all Cs but your </w:t>
      </w:r>
      <w:r w:rsidR="00E1629E">
        <w:t>message</w:t>
      </w:r>
      <w:r w:rsidR="004D007C">
        <w:t xml:space="preserve"> </w:t>
      </w:r>
      <w:r w:rsidR="00E1629E">
        <w:t>is not correct, your communication skills are zero.</w:t>
      </w:r>
    </w:p>
    <w:p w:rsidR="00C36D70" w:rsidRPr="00C26BE9" w:rsidRDefault="00C36D70">
      <w:r>
        <w:rPr>
          <w:b/>
          <w:bCs/>
        </w:rPr>
        <w:t>Sports community</w:t>
      </w:r>
      <w:r w:rsidR="00FA33BA">
        <w:rPr>
          <w:b/>
          <w:bCs/>
        </w:rPr>
        <w:t xml:space="preserve"> </w:t>
      </w:r>
      <w:r w:rsidR="00333C76">
        <w:rPr>
          <w:b/>
          <w:bCs/>
        </w:rPr>
        <w:t xml:space="preserve">: </w:t>
      </w:r>
      <w:r w:rsidR="00C26BE9">
        <w:t xml:space="preserve">sports need </w:t>
      </w:r>
      <w:r w:rsidR="0099328D">
        <w:t>a good and friendly</w:t>
      </w:r>
      <w:r w:rsidR="00C26BE9">
        <w:t xml:space="preserve"> environment </w:t>
      </w:r>
      <w:r w:rsidR="009E53AB">
        <w:t xml:space="preserve">that’s why </w:t>
      </w:r>
      <w:r w:rsidR="0099328D">
        <w:t xml:space="preserve">the coach  </w:t>
      </w:r>
      <w:r w:rsidR="00BC10B2">
        <w:t>follows</w:t>
      </w:r>
      <w:r w:rsidR="0099328D">
        <w:t xml:space="preserve"> </w:t>
      </w:r>
      <w:r w:rsidR="00BC10B2">
        <w:t>courtesy with the players</w:t>
      </w:r>
      <w:r w:rsidR="002A1171">
        <w:t xml:space="preserve">. The commentators usually use </w:t>
      </w:r>
      <w:r w:rsidR="006440AA">
        <w:t>tough language which is very difficult for public to understand</w:t>
      </w:r>
      <w:r w:rsidR="00EF6F77">
        <w:t>. They should follow Conciseness and clarity but they do follow Concreteness</w:t>
      </w:r>
      <w:r w:rsidR="0083539B">
        <w:t xml:space="preserve">, they use such a image building words that even a blind person can imagine what in reality is happening. </w:t>
      </w:r>
      <w:r w:rsidR="00F339CF">
        <w:t xml:space="preserve">Consideration every team think about the other feelings and emotions before saying anything </w:t>
      </w:r>
    </w:p>
    <w:sectPr w:rsidR="00C36D70" w:rsidRPr="00C2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0094D"/>
    <w:multiLevelType w:val="hybridMultilevel"/>
    <w:tmpl w:val="E4181D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351"/>
    <w:multiLevelType w:val="hybridMultilevel"/>
    <w:tmpl w:val="4BEAE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94"/>
    <w:rsid w:val="00021C8F"/>
    <w:rsid w:val="000274D8"/>
    <w:rsid w:val="00034810"/>
    <w:rsid w:val="0003552F"/>
    <w:rsid w:val="00037766"/>
    <w:rsid w:val="00041F11"/>
    <w:rsid w:val="00050A18"/>
    <w:rsid w:val="000633E1"/>
    <w:rsid w:val="00065675"/>
    <w:rsid w:val="00071888"/>
    <w:rsid w:val="00074298"/>
    <w:rsid w:val="000A4901"/>
    <w:rsid w:val="000A6FA2"/>
    <w:rsid w:val="000D4E6A"/>
    <w:rsid w:val="000E3D79"/>
    <w:rsid w:val="000E47CE"/>
    <w:rsid w:val="00100792"/>
    <w:rsid w:val="00106F6C"/>
    <w:rsid w:val="001103F2"/>
    <w:rsid w:val="00123BFF"/>
    <w:rsid w:val="00127D65"/>
    <w:rsid w:val="00131709"/>
    <w:rsid w:val="001411E6"/>
    <w:rsid w:val="00143317"/>
    <w:rsid w:val="00153672"/>
    <w:rsid w:val="00160004"/>
    <w:rsid w:val="0016230C"/>
    <w:rsid w:val="00184B86"/>
    <w:rsid w:val="0018512F"/>
    <w:rsid w:val="001B5801"/>
    <w:rsid w:val="001C0B5D"/>
    <w:rsid w:val="001D5C74"/>
    <w:rsid w:val="001E06FA"/>
    <w:rsid w:val="001E1558"/>
    <w:rsid w:val="001E4034"/>
    <w:rsid w:val="001F082C"/>
    <w:rsid w:val="001F0D8F"/>
    <w:rsid w:val="001F22A4"/>
    <w:rsid w:val="001F22B8"/>
    <w:rsid w:val="001F4B90"/>
    <w:rsid w:val="001F6FDD"/>
    <w:rsid w:val="00256F1D"/>
    <w:rsid w:val="00263544"/>
    <w:rsid w:val="0029171E"/>
    <w:rsid w:val="002931F9"/>
    <w:rsid w:val="00297B99"/>
    <w:rsid w:val="002A1171"/>
    <w:rsid w:val="002B02A5"/>
    <w:rsid w:val="002C240E"/>
    <w:rsid w:val="002D283B"/>
    <w:rsid w:val="002E6817"/>
    <w:rsid w:val="00302FA0"/>
    <w:rsid w:val="00303D51"/>
    <w:rsid w:val="003161F9"/>
    <w:rsid w:val="003267E6"/>
    <w:rsid w:val="00333C76"/>
    <w:rsid w:val="00334882"/>
    <w:rsid w:val="0033602D"/>
    <w:rsid w:val="00341B4F"/>
    <w:rsid w:val="003559E7"/>
    <w:rsid w:val="00366E39"/>
    <w:rsid w:val="003718C7"/>
    <w:rsid w:val="0037524A"/>
    <w:rsid w:val="003801F3"/>
    <w:rsid w:val="00382A8E"/>
    <w:rsid w:val="003840D6"/>
    <w:rsid w:val="003863EE"/>
    <w:rsid w:val="003959F7"/>
    <w:rsid w:val="003979B5"/>
    <w:rsid w:val="003A7553"/>
    <w:rsid w:val="003B3FE9"/>
    <w:rsid w:val="003E6C6E"/>
    <w:rsid w:val="003E79C3"/>
    <w:rsid w:val="00400E71"/>
    <w:rsid w:val="004038FC"/>
    <w:rsid w:val="00415832"/>
    <w:rsid w:val="00417B9B"/>
    <w:rsid w:val="004224AA"/>
    <w:rsid w:val="004351E7"/>
    <w:rsid w:val="00445E3D"/>
    <w:rsid w:val="00450A75"/>
    <w:rsid w:val="00455F95"/>
    <w:rsid w:val="004605C6"/>
    <w:rsid w:val="0046756D"/>
    <w:rsid w:val="00482A3F"/>
    <w:rsid w:val="004836CA"/>
    <w:rsid w:val="00490A65"/>
    <w:rsid w:val="00494C3A"/>
    <w:rsid w:val="004A74E7"/>
    <w:rsid w:val="004B212A"/>
    <w:rsid w:val="004B36E8"/>
    <w:rsid w:val="004C6D5D"/>
    <w:rsid w:val="004D007C"/>
    <w:rsid w:val="004D5179"/>
    <w:rsid w:val="004E28BF"/>
    <w:rsid w:val="00513939"/>
    <w:rsid w:val="005173FD"/>
    <w:rsid w:val="00522245"/>
    <w:rsid w:val="00547215"/>
    <w:rsid w:val="00556F40"/>
    <w:rsid w:val="005663D8"/>
    <w:rsid w:val="005712B0"/>
    <w:rsid w:val="00573F07"/>
    <w:rsid w:val="005B1F1E"/>
    <w:rsid w:val="005B6D51"/>
    <w:rsid w:val="005D0592"/>
    <w:rsid w:val="005D1587"/>
    <w:rsid w:val="005E22FD"/>
    <w:rsid w:val="005E7F22"/>
    <w:rsid w:val="005F3604"/>
    <w:rsid w:val="005F42FB"/>
    <w:rsid w:val="00604640"/>
    <w:rsid w:val="0060470C"/>
    <w:rsid w:val="00604F9D"/>
    <w:rsid w:val="00605064"/>
    <w:rsid w:val="0061307A"/>
    <w:rsid w:val="006218B4"/>
    <w:rsid w:val="00627A6E"/>
    <w:rsid w:val="00627A92"/>
    <w:rsid w:val="00632025"/>
    <w:rsid w:val="0064263C"/>
    <w:rsid w:val="006440AA"/>
    <w:rsid w:val="006601F7"/>
    <w:rsid w:val="006606CE"/>
    <w:rsid w:val="00660CEE"/>
    <w:rsid w:val="006629FD"/>
    <w:rsid w:val="00666EB9"/>
    <w:rsid w:val="00681C05"/>
    <w:rsid w:val="00693EDD"/>
    <w:rsid w:val="006A59F9"/>
    <w:rsid w:val="006A63FE"/>
    <w:rsid w:val="006F65E4"/>
    <w:rsid w:val="006F754C"/>
    <w:rsid w:val="00706CCE"/>
    <w:rsid w:val="00711461"/>
    <w:rsid w:val="007115CD"/>
    <w:rsid w:val="00723551"/>
    <w:rsid w:val="00725D01"/>
    <w:rsid w:val="0072693E"/>
    <w:rsid w:val="00732C73"/>
    <w:rsid w:val="007347FB"/>
    <w:rsid w:val="00736521"/>
    <w:rsid w:val="007403AD"/>
    <w:rsid w:val="00743393"/>
    <w:rsid w:val="007604AF"/>
    <w:rsid w:val="00793494"/>
    <w:rsid w:val="007A2CA8"/>
    <w:rsid w:val="007C3D19"/>
    <w:rsid w:val="007C5032"/>
    <w:rsid w:val="007E1754"/>
    <w:rsid w:val="007E5573"/>
    <w:rsid w:val="008067F9"/>
    <w:rsid w:val="00806C47"/>
    <w:rsid w:val="00810B0F"/>
    <w:rsid w:val="008122B6"/>
    <w:rsid w:val="00813969"/>
    <w:rsid w:val="0081695B"/>
    <w:rsid w:val="0083539B"/>
    <w:rsid w:val="00850089"/>
    <w:rsid w:val="00863DAB"/>
    <w:rsid w:val="008655C2"/>
    <w:rsid w:val="008657F9"/>
    <w:rsid w:val="0088341B"/>
    <w:rsid w:val="008A1797"/>
    <w:rsid w:val="008A5E6A"/>
    <w:rsid w:val="008A612F"/>
    <w:rsid w:val="008B0D60"/>
    <w:rsid w:val="008B13F6"/>
    <w:rsid w:val="008B2675"/>
    <w:rsid w:val="008B2837"/>
    <w:rsid w:val="008C58E6"/>
    <w:rsid w:val="008D1509"/>
    <w:rsid w:val="008D434E"/>
    <w:rsid w:val="008E25B5"/>
    <w:rsid w:val="008E2A14"/>
    <w:rsid w:val="008E2DCB"/>
    <w:rsid w:val="008E6275"/>
    <w:rsid w:val="00924C3C"/>
    <w:rsid w:val="009265DA"/>
    <w:rsid w:val="009459B6"/>
    <w:rsid w:val="009518ED"/>
    <w:rsid w:val="00960400"/>
    <w:rsid w:val="009619DA"/>
    <w:rsid w:val="00962256"/>
    <w:rsid w:val="00963FD0"/>
    <w:rsid w:val="00975601"/>
    <w:rsid w:val="00977803"/>
    <w:rsid w:val="00982C2C"/>
    <w:rsid w:val="00987A1C"/>
    <w:rsid w:val="0099328D"/>
    <w:rsid w:val="009A04EC"/>
    <w:rsid w:val="009B1C04"/>
    <w:rsid w:val="009B51C8"/>
    <w:rsid w:val="009B755B"/>
    <w:rsid w:val="009C2286"/>
    <w:rsid w:val="009D48AE"/>
    <w:rsid w:val="009D7A24"/>
    <w:rsid w:val="009E53AB"/>
    <w:rsid w:val="009E6649"/>
    <w:rsid w:val="009F6903"/>
    <w:rsid w:val="00A10723"/>
    <w:rsid w:val="00A12F4B"/>
    <w:rsid w:val="00A16CF6"/>
    <w:rsid w:val="00A46DD8"/>
    <w:rsid w:val="00A51E44"/>
    <w:rsid w:val="00A63796"/>
    <w:rsid w:val="00A667D8"/>
    <w:rsid w:val="00A71D5E"/>
    <w:rsid w:val="00A74D8B"/>
    <w:rsid w:val="00A75D71"/>
    <w:rsid w:val="00A864DC"/>
    <w:rsid w:val="00AA0CE4"/>
    <w:rsid w:val="00AB5BFE"/>
    <w:rsid w:val="00AC4267"/>
    <w:rsid w:val="00AC5BF6"/>
    <w:rsid w:val="00AE0C93"/>
    <w:rsid w:val="00AE7673"/>
    <w:rsid w:val="00AF3A8F"/>
    <w:rsid w:val="00AF71A3"/>
    <w:rsid w:val="00B02008"/>
    <w:rsid w:val="00B1064E"/>
    <w:rsid w:val="00B16FD5"/>
    <w:rsid w:val="00B211D5"/>
    <w:rsid w:val="00B30E38"/>
    <w:rsid w:val="00B35896"/>
    <w:rsid w:val="00B4107E"/>
    <w:rsid w:val="00B50841"/>
    <w:rsid w:val="00B53D3D"/>
    <w:rsid w:val="00B563C9"/>
    <w:rsid w:val="00B620EE"/>
    <w:rsid w:val="00B72C7D"/>
    <w:rsid w:val="00B74CFF"/>
    <w:rsid w:val="00B843E4"/>
    <w:rsid w:val="00B90E37"/>
    <w:rsid w:val="00B97631"/>
    <w:rsid w:val="00BA1ED4"/>
    <w:rsid w:val="00BA4141"/>
    <w:rsid w:val="00BB071F"/>
    <w:rsid w:val="00BB1829"/>
    <w:rsid w:val="00BB4DF5"/>
    <w:rsid w:val="00BC10B2"/>
    <w:rsid w:val="00BC5D4A"/>
    <w:rsid w:val="00BC6648"/>
    <w:rsid w:val="00BC748F"/>
    <w:rsid w:val="00BF3B6B"/>
    <w:rsid w:val="00BF7BF6"/>
    <w:rsid w:val="00C12491"/>
    <w:rsid w:val="00C16A5D"/>
    <w:rsid w:val="00C24E5B"/>
    <w:rsid w:val="00C26BE9"/>
    <w:rsid w:val="00C27940"/>
    <w:rsid w:val="00C30DBB"/>
    <w:rsid w:val="00C36D70"/>
    <w:rsid w:val="00C52E36"/>
    <w:rsid w:val="00C55C39"/>
    <w:rsid w:val="00C718EB"/>
    <w:rsid w:val="00C87A12"/>
    <w:rsid w:val="00C94E57"/>
    <w:rsid w:val="00CA1243"/>
    <w:rsid w:val="00CA692F"/>
    <w:rsid w:val="00CA793B"/>
    <w:rsid w:val="00CB74D8"/>
    <w:rsid w:val="00CB7C87"/>
    <w:rsid w:val="00CD4F2E"/>
    <w:rsid w:val="00D0129D"/>
    <w:rsid w:val="00D05736"/>
    <w:rsid w:val="00D34B99"/>
    <w:rsid w:val="00D71299"/>
    <w:rsid w:val="00D73301"/>
    <w:rsid w:val="00D845E4"/>
    <w:rsid w:val="00D96773"/>
    <w:rsid w:val="00D9758B"/>
    <w:rsid w:val="00DA5A23"/>
    <w:rsid w:val="00DB6EAD"/>
    <w:rsid w:val="00DE4B1A"/>
    <w:rsid w:val="00DE4F41"/>
    <w:rsid w:val="00DF57F3"/>
    <w:rsid w:val="00E04429"/>
    <w:rsid w:val="00E1629E"/>
    <w:rsid w:val="00E278B4"/>
    <w:rsid w:val="00E34810"/>
    <w:rsid w:val="00E351D9"/>
    <w:rsid w:val="00E35CE7"/>
    <w:rsid w:val="00E420B6"/>
    <w:rsid w:val="00E4681D"/>
    <w:rsid w:val="00E500E2"/>
    <w:rsid w:val="00E712FD"/>
    <w:rsid w:val="00E753F5"/>
    <w:rsid w:val="00EB3E54"/>
    <w:rsid w:val="00ED716E"/>
    <w:rsid w:val="00ED79EF"/>
    <w:rsid w:val="00EE1AC5"/>
    <w:rsid w:val="00EE27BE"/>
    <w:rsid w:val="00EF4B9D"/>
    <w:rsid w:val="00EF57A9"/>
    <w:rsid w:val="00EF6F77"/>
    <w:rsid w:val="00F010F1"/>
    <w:rsid w:val="00F044B1"/>
    <w:rsid w:val="00F11F22"/>
    <w:rsid w:val="00F12AAB"/>
    <w:rsid w:val="00F16371"/>
    <w:rsid w:val="00F17CBE"/>
    <w:rsid w:val="00F21210"/>
    <w:rsid w:val="00F218EC"/>
    <w:rsid w:val="00F27185"/>
    <w:rsid w:val="00F339CF"/>
    <w:rsid w:val="00F33DAB"/>
    <w:rsid w:val="00F36D98"/>
    <w:rsid w:val="00F40FB1"/>
    <w:rsid w:val="00F41A00"/>
    <w:rsid w:val="00F41A78"/>
    <w:rsid w:val="00F64C7D"/>
    <w:rsid w:val="00F66802"/>
    <w:rsid w:val="00F74471"/>
    <w:rsid w:val="00F853F9"/>
    <w:rsid w:val="00FA33BA"/>
    <w:rsid w:val="00FC5297"/>
    <w:rsid w:val="00FE4511"/>
    <w:rsid w:val="00FF34C3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1EA3BC-97B1-EB40-8BD8-DE91AD0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rehmanayesha766@gmail.com</dc:creator>
  <cp:keywords/>
  <dc:description/>
  <cp:lastModifiedBy>rehmanayesha766@gmail.com</cp:lastModifiedBy>
  <cp:revision>2</cp:revision>
  <dcterms:created xsi:type="dcterms:W3CDTF">2020-04-17T12:41:00Z</dcterms:created>
  <dcterms:modified xsi:type="dcterms:W3CDTF">2020-04-17T12:41:00Z</dcterms:modified>
</cp:coreProperties>
</file>