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14A" w:rsidRPr="0061614A" w:rsidRDefault="0061614A" w:rsidP="003F393F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645A7" wp14:editId="2DAABC29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614A" w:rsidRPr="0061614A" w:rsidRDefault="0061614A" w:rsidP="0061614A">
                            <w:pPr>
                              <w:spacing w:after="0" w:line="360" w:lineRule="auto"/>
                              <w:ind w:left="540" w:hanging="540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614A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Iqra National University Peshawar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0645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" filled="f" stroked="f">
                <v:fill o:detectmouseclick="t"/>
                <v:textbox style="mso-fit-shape-to-text:t">
                  <w:txbxContent>
                    <w:p w:rsidR="0061614A" w:rsidRPr="0061614A" w:rsidRDefault="0061614A" w:rsidP="0061614A">
                      <w:pPr>
                        <w:spacing w:after="0" w:line="360" w:lineRule="auto"/>
                        <w:ind w:left="540" w:hanging="540"/>
                        <w:rPr>
                          <w:rFonts w:ascii="Times New Roman" w:hAnsi="Times New Roman" w:cs="Times New Roman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614A">
                        <w:rPr>
                          <w:rFonts w:ascii="Times New Roman" w:hAnsi="Times New Roman" w:cs="Times New Roman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Iqra National University Peshawar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614A" w:rsidRPr="0061614A" w:rsidRDefault="0061614A" w:rsidP="003F393F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614A" w:rsidRPr="0061614A" w:rsidRDefault="0061614A" w:rsidP="003F393F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614A" w:rsidRDefault="0061614A" w:rsidP="003F393F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5262" w:rsidRDefault="009E5262" w:rsidP="003F393F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614A" w:rsidRDefault="0061614A" w:rsidP="003F393F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614A" w:rsidRPr="0061614A" w:rsidRDefault="0061614A" w:rsidP="003F393F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NAME;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MUHAMMAD USMAN MIAN</w:t>
      </w:r>
    </w:p>
    <w:p w:rsidR="0061614A" w:rsidRDefault="0061614A" w:rsidP="003F393F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ID;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14666</w:t>
      </w:r>
    </w:p>
    <w:p w:rsidR="0061614A" w:rsidRPr="0061614A" w:rsidRDefault="0061614A" w:rsidP="0061614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CLASS;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MLT 4</w:t>
      </w:r>
      <w:r w:rsidRPr="0061614A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1614A" w:rsidRPr="0061614A" w:rsidRDefault="0061614A" w:rsidP="0061614A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SUBJECT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MOLECULAR BIOLOGY</w:t>
      </w:r>
    </w:p>
    <w:p w:rsidR="0061614A" w:rsidRPr="0061614A" w:rsidRDefault="0061614A" w:rsidP="0061614A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SUMBITTED TO;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FAZLI ZAHIR MIAN</w:t>
      </w:r>
    </w:p>
    <w:p w:rsidR="0061614A" w:rsidRPr="0061614A" w:rsidRDefault="0061614A" w:rsidP="0061614A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GMAIL;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hyperlink r:id="rId5" w:history="1">
        <w:r w:rsidRPr="00750DD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umian8889@gmail.com</w:t>
        </w:r>
      </w:hyperlink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1614A" w:rsidRPr="0061614A" w:rsidRDefault="0061614A" w:rsidP="0061614A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614A" w:rsidRPr="0061614A" w:rsidRDefault="0061614A" w:rsidP="0061614A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614A" w:rsidRPr="0061614A" w:rsidRDefault="0061614A" w:rsidP="0061614A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614A" w:rsidRPr="0061614A" w:rsidRDefault="0061614A" w:rsidP="0061614A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614A" w:rsidRPr="0061614A" w:rsidRDefault="0061614A" w:rsidP="0061614A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614A" w:rsidRPr="0061614A" w:rsidRDefault="0061614A" w:rsidP="0061614A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614A" w:rsidRPr="0061614A" w:rsidRDefault="0061614A" w:rsidP="0061614A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614A" w:rsidRPr="0061614A" w:rsidRDefault="0061614A" w:rsidP="0061614A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614A" w:rsidRPr="0061614A" w:rsidRDefault="0061614A" w:rsidP="0061614A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614A" w:rsidRPr="0061614A" w:rsidRDefault="0061614A" w:rsidP="0061614A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614A" w:rsidRPr="0061614A" w:rsidRDefault="0061614A" w:rsidP="0061614A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614A" w:rsidRPr="0061614A" w:rsidRDefault="0061614A" w:rsidP="0061614A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614A" w:rsidRPr="0061614A" w:rsidRDefault="0061614A" w:rsidP="0061614A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614A" w:rsidRPr="0061614A" w:rsidRDefault="0061614A" w:rsidP="0061614A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614A" w:rsidRPr="0061614A" w:rsidRDefault="0061614A" w:rsidP="0061614A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614A" w:rsidRPr="0061614A" w:rsidRDefault="0061614A" w:rsidP="0061614A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614A" w:rsidRPr="0061614A" w:rsidRDefault="0061614A" w:rsidP="0061614A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614A" w:rsidRPr="0061614A" w:rsidRDefault="0061614A" w:rsidP="0061614A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614A" w:rsidRPr="0061614A" w:rsidRDefault="0061614A" w:rsidP="0061614A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4A9D" w:rsidRDefault="00914A9D" w:rsidP="0061614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393F" w:rsidRPr="0061614A" w:rsidRDefault="003F393F" w:rsidP="0061614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Q1:  Fill in the Blanks.</w:t>
      </w:r>
    </w:p>
    <w:p w:rsidR="003F393F" w:rsidRPr="0061614A" w:rsidRDefault="003F393F" w:rsidP="003F393F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614A">
        <w:rPr>
          <w:rFonts w:ascii="Times New Roman" w:hAnsi="Times New Roman" w:cs="Times New Roman"/>
          <w:sz w:val="24"/>
          <w:szCs w:val="24"/>
        </w:rPr>
        <w:t>T</w:t>
      </w:r>
      <w:r w:rsidR="005E0A1E" w:rsidRPr="0061614A">
        <w:rPr>
          <w:rFonts w:ascii="Times New Roman" w:hAnsi="Times New Roman" w:cs="Times New Roman"/>
          <w:sz w:val="24"/>
          <w:szCs w:val="24"/>
        </w:rPr>
        <w:t xml:space="preserve">he three main steps of PCR are </w:t>
      </w:r>
      <w:r w:rsidR="004C6EC6" w:rsidRPr="0029567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denaturation</w:t>
      </w:r>
      <w:r w:rsidR="005E0A1E" w:rsidRPr="0061614A">
        <w:rPr>
          <w:rFonts w:ascii="Times New Roman" w:hAnsi="Times New Roman" w:cs="Times New Roman"/>
          <w:sz w:val="24"/>
          <w:szCs w:val="24"/>
        </w:rPr>
        <w:t xml:space="preserve">, </w:t>
      </w:r>
      <w:r w:rsidR="004C6EC6" w:rsidRPr="0029567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annealing</w:t>
      </w:r>
      <w:r w:rsidR="005E0A1E" w:rsidRPr="0061614A">
        <w:rPr>
          <w:rFonts w:ascii="Times New Roman" w:hAnsi="Times New Roman" w:cs="Times New Roman"/>
          <w:sz w:val="24"/>
          <w:szCs w:val="24"/>
        </w:rPr>
        <w:t xml:space="preserve"> and </w:t>
      </w:r>
      <w:r w:rsidR="004C6EC6" w:rsidRPr="0029567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extension</w:t>
      </w:r>
    </w:p>
    <w:p w:rsidR="003F393F" w:rsidRPr="0061614A" w:rsidRDefault="003F393F" w:rsidP="003F393F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614A">
        <w:rPr>
          <w:rFonts w:ascii="Times New Roman" w:hAnsi="Times New Roman" w:cs="Times New Roman"/>
          <w:sz w:val="24"/>
          <w:szCs w:val="24"/>
        </w:rPr>
        <w:t>The word “vaccine” originates from the</w:t>
      </w:r>
      <w:r w:rsidRPr="0061614A">
        <w:rPr>
          <w:rFonts w:ascii="Times New Roman" w:hAnsi="Times New Roman" w:cs="Times New Roman"/>
          <w:sz w:val="24"/>
          <w:szCs w:val="24"/>
        </w:rPr>
        <w:tab/>
        <w:t>Latin w</w:t>
      </w:r>
      <w:r w:rsidR="005E0A1E" w:rsidRPr="0061614A">
        <w:rPr>
          <w:rFonts w:ascii="Times New Roman" w:hAnsi="Times New Roman" w:cs="Times New Roman"/>
          <w:sz w:val="24"/>
          <w:szCs w:val="24"/>
        </w:rPr>
        <w:t>ord</w:t>
      </w:r>
      <w:r w:rsidR="005E0A1E" w:rsidRPr="006161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C6EC6" w:rsidRPr="0029567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vaccinae</w:t>
      </w:r>
      <w:r w:rsidRPr="00295677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3F393F" w:rsidRPr="0061614A" w:rsidRDefault="004C6EC6" w:rsidP="003F393F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67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</w:rPr>
        <w:t>Yeast</w:t>
      </w:r>
      <w:r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F393F" w:rsidRPr="006161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is the </w:t>
      </w:r>
      <w:r w:rsidR="003F393F"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>oldest microbes exploited by humans for their benefit.</w:t>
      </w:r>
    </w:p>
    <w:p w:rsidR="003F393F" w:rsidRPr="0061614A" w:rsidRDefault="003F393F" w:rsidP="003F393F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CA"/>
        </w:rPr>
        <w:t xml:space="preserve">Restriction endonucleases are </w:t>
      </w:r>
      <w:r w:rsidR="004C6EC6" w:rsidRPr="0061614A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also called as</w:t>
      </w:r>
      <w:r w:rsidR="005E0A1E" w:rsidRPr="0061614A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</w:t>
      </w:r>
      <w:r w:rsidR="004C6EC6" w:rsidRPr="0061614A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</w:t>
      </w:r>
      <w:r w:rsidR="005E0A1E" w:rsidRPr="0061614A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</w:t>
      </w:r>
      <w:r w:rsidR="005E0A1E" w:rsidRPr="0029567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val="en-CA"/>
        </w:rPr>
        <w:t>molecular scissors.</w:t>
      </w:r>
      <w:r w:rsidR="005E0A1E" w:rsidRPr="0061614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CA"/>
        </w:rPr>
        <w:t xml:space="preserve"> </w:t>
      </w:r>
    </w:p>
    <w:p w:rsidR="003F393F" w:rsidRPr="0061614A" w:rsidRDefault="005E0A1E" w:rsidP="003F393F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67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val="en-CA"/>
        </w:rPr>
        <w:t>Restriction map</w:t>
      </w:r>
      <w:r w:rsidRPr="0061614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CA"/>
        </w:rPr>
        <w:t xml:space="preserve">   </w:t>
      </w:r>
      <w:r w:rsidR="003F393F" w:rsidRPr="0061614A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is a diagram or map of DNA molecule of an organism that shows specific sites of cleavage </w:t>
      </w:r>
      <w:r w:rsidR="003F393F" w:rsidRPr="0061614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CA"/>
        </w:rPr>
        <w:t>restriction sites.</w:t>
      </w:r>
    </w:p>
    <w:p w:rsidR="003F393F" w:rsidRPr="0061614A" w:rsidRDefault="003F393F" w:rsidP="003F393F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A forensic technique used to identify individuals based on the variations in their </w:t>
      </w:r>
      <w:r w:rsidRPr="0061614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CA"/>
        </w:rPr>
        <w:t>DNA</w:t>
      </w:r>
      <w:r w:rsidRPr="0061614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CA"/>
        </w:rPr>
        <w:t xml:space="preserve"> </w:t>
      </w:r>
      <w:r w:rsidRPr="0061614A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sequences i</w:t>
      </w:r>
      <w:r w:rsidR="005E0A1E" w:rsidRPr="0061614A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s known as </w:t>
      </w:r>
      <w:r w:rsidR="005E0A1E" w:rsidRPr="0029567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val="en-CA"/>
        </w:rPr>
        <w:t>DNA fingerprinting</w:t>
      </w:r>
      <w:r w:rsidR="005E0A1E" w:rsidRPr="0061614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CA"/>
        </w:rPr>
        <w:t>.</w:t>
      </w:r>
    </w:p>
    <w:p w:rsidR="003F393F" w:rsidRPr="0061614A" w:rsidRDefault="003F393F" w:rsidP="003F393F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>Restriction modification system is mainly c</w:t>
      </w:r>
      <w:r w:rsidR="005E0A1E"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omposed of </w:t>
      </w:r>
      <w:r w:rsidR="005E0A1E" w:rsidRPr="0061614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r w:rsidR="005E0A1E" w:rsidRPr="0029567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</w:rPr>
        <w:t>restriction endonuclease</w:t>
      </w:r>
      <w:r w:rsidR="005E0A1E" w:rsidRPr="0061614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r w:rsidR="005E0A1E"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5E0A1E" w:rsidRPr="0029567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</w:rPr>
        <w:t>Methylase enzyme</w:t>
      </w:r>
      <w:r w:rsidR="005E0A1E" w:rsidRPr="0061614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</w:t>
      </w:r>
    </w:p>
    <w:p w:rsidR="003F393F" w:rsidRPr="0061614A" w:rsidRDefault="003F393F" w:rsidP="003F393F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393F" w:rsidRPr="0061614A" w:rsidRDefault="003F393F" w:rsidP="003F393F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Q2:  Write short notes on the following  </w:t>
      </w:r>
    </w:p>
    <w:p w:rsidR="003F393F" w:rsidRPr="0061614A" w:rsidRDefault="003F393F" w:rsidP="003F393F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Vaccines and its types</w:t>
      </w:r>
    </w:p>
    <w:p w:rsidR="003F393F" w:rsidRPr="0061614A" w:rsidRDefault="003F393F" w:rsidP="003F393F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ANS: -</w:t>
      </w:r>
    </w:p>
    <w:p w:rsidR="003F3BF5" w:rsidRPr="00295677" w:rsidRDefault="003F393F" w:rsidP="003F3BF5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56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VACCINE: </w:t>
      </w:r>
    </w:p>
    <w:p w:rsidR="003F3BF5" w:rsidRPr="0061614A" w:rsidRDefault="003F3BF5" w:rsidP="00305BD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Vaccine is derived from the Latin word vaccinae </w:t>
      </w:r>
    </w:p>
    <w:p w:rsidR="00305BD5" w:rsidRPr="0061614A" w:rsidRDefault="00305BD5" w:rsidP="00305BD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vaccine is a biological preparation that provide active acquired immunity to a particular infectious disease </w:t>
      </w:r>
    </w:p>
    <w:p w:rsidR="00305BD5" w:rsidRPr="0061614A" w:rsidRDefault="00305BD5" w:rsidP="00305BD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>A vaccine typically contain an agent that resembles a disease causing microorganism and is often made from weakened or killed form of the microbe</w:t>
      </w:r>
    </w:p>
    <w:p w:rsidR="00D21D70" w:rsidRPr="0061614A" w:rsidRDefault="00D21D70" w:rsidP="00305BD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>The agent stimulate the body immune system to recognize the agent as a threat, and destroy it.</w:t>
      </w:r>
    </w:p>
    <w:p w:rsidR="00D21D70" w:rsidRPr="0061614A" w:rsidRDefault="00D21D70" w:rsidP="00305BD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Vaccine can be prophylactic or therapeutic. </w:t>
      </w:r>
    </w:p>
    <w:p w:rsidR="003F393F" w:rsidRPr="0061614A" w:rsidRDefault="003F393F" w:rsidP="003F393F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393F" w:rsidRPr="00295677" w:rsidRDefault="003F393F" w:rsidP="003F393F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5677">
        <w:rPr>
          <w:rFonts w:ascii="Times New Roman" w:hAnsi="Times New Roman" w:cs="Times New Roman"/>
          <w:b/>
          <w:color w:val="FF0000"/>
          <w:sz w:val="24"/>
          <w:szCs w:val="24"/>
        </w:rPr>
        <w:t>TYPES OF VACCINE:</w:t>
      </w:r>
    </w:p>
    <w:p w:rsidR="003F393F" w:rsidRPr="0061614A" w:rsidRDefault="003F393F" w:rsidP="003F393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are four major types of vaccine </w:t>
      </w:r>
    </w:p>
    <w:p w:rsidR="003F393F" w:rsidRPr="0061614A" w:rsidRDefault="003F393F" w:rsidP="003F393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Live-attenuated vaccine </w:t>
      </w:r>
    </w:p>
    <w:p w:rsidR="003F393F" w:rsidRPr="0061614A" w:rsidRDefault="003F393F" w:rsidP="003F393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Inactivated vaccine </w:t>
      </w:r>
    </w:p>
    <w:p w:rsidR="003F393F" w:rsidRPr="0061614A" w:rsidRDefault="003F393F" w:rsidP="003F393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Subnit, recombinant, polysaccharide, and conjugated vaccine </w:t>
      </w:r>
    </w:p>
    <w:p w:rsidR="003F393F" w:rsidRPr="0061614A" w:rsidRDefault="003F393F" w:rsidP="003F393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Toxoid vaccine </w:t>
      </w:r>
    </w:p>
    <w:p w:rsidR="003F393F" w:rsidRPr="0061614A" w:rsidRDefault="003F393F" w:rsidP="003F393F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Biotechnology and its scope</w:t>
      </w:r>
    </w:p>
    <w:p w:rsidR="00D21D70" w:rsidRPr="0061614A" w:rsidRDefault="00D21D70" w:rsidP="003F3BF5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ANS: -</w:t>
      </w:r>
    </w:p>
    <w:p w:rsidR="003F3BF5" w:rsidRPr="00295677" w:rsidRDefault="003F3BF5" w:rsidP="003F3BF5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5677">
        <w:rPr>
          <w:rFonts w:ascii="Times New Roman" w:hAnsi="Times New Roman" w:cs="Times New Roman"/>
          <w:b/>
          <w:color w:val="FF0000"/>
          <w:sz w:val="24"/>
          <w:szCs w:val="24"/>
        </w:rPr>
        <w:t>BIOTECHNOLOGY:</w:t>
      </w:r>
    </w:p>
    <w:p w:rsidR="00E43161" w:rsidRPr="0061614A" w:rsidRDefault="00E43161" w:rsidP="003F3BF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>As the name indicate, boi</w:t>
      </w:r>
      <w:r w:rsidR="00BF323A"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>-technology is a combination science of biology and technology</w:t>
      </w:r>
    </w:p>
    <w:p w:rsidR="003F3BF5" w:rsidRPr="0061614A" w:rsidRDefault="003F3BF5" w:rsidP="003F3BF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Biotechnology is a technology that utilizes biological systems, living organisms or part of this to develop or create different products </w:t>
      </w:r>
    </w:p>
    <w:p w:rsidR="003F3BF5" w:rsidRPr="0061614A" w:rsidRDefault="003F3BF5" w:rsidP="003F3BF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>Baking bread is the example of processes that fall within the concept of biotechnology (use of yeast)</w:t>
      </w:r>
    </w:p>
    <w:p w:rsidR="00E43161" w:rsidRPr="0061614A" w:rsidRDefault="003F3BF5" w:rsidP="003F3BF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3161"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>Today biotechnology covers many different discipline.</w:t>
      </w:r>
    </w:p>
    <w:p w:rsidR="00BF323A" w:rsidRPr="0061614A" w:rsidRDefault="00E43161" w:rsidP="003F3BF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>New technologies and products are developed every year within the field of medicine, agriculture, and industrial biotechnology.</w:t>
      </w:r>
    </w:p>
    <w:p w:rsidR="00BF323A" w:rsidRPr="0061614A" w:rsidRDefault="00BF323A" w:rsidP="00BF323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323A" w:rsidRPr="00295677" w:rsidRDefault="00BF323A" w:rsidP="00BF323A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5677">
        <w:rPr>
          <w:rFonts w:ascii="Times New Roman" w:hAnsi="Times New Roman" w:cs="Times New Roman"/>
          <w:b/>
          <w:color w:val="FF0000"/>
          <w:sz w:val="24"/>
          <w:szCs w:val="24"/>
        </w:rPr>
        <w:t>SCOPE OF BIOTECHNOLOGY:</w:t>
      </w:r>
    </w:p>
    <w:p w:rsidR="003F3BF5" w:rsidRPr="0061614A" w:rsidRDefault="00BF323A" w:rsidP="00BF323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Scope for biotechnology is a career option is immense as we live in exciting times where there are </w:t>
      </w:r>
      <w:r w:rsidR="00C96908"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>amazing</w:t>
      </w:r>
      <w:r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discoveries, new applications and inventive products on the market every day.</w:t>
      </w:r>
    </w:p>
    <w:p w:rsidR="00BF323A" w:rsidRPr="0061614A" w:rsidRDefault="00BF323A" w:rsidP="00BF323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>There are various organization that serve as great resource for those who are just entering the field of biotechnology.</w:t>
      </w:r>
    </w:p>
    <w:p w:rsidR="00BF323A" w:rsidRPr="0061614A" w:rsidRDefault="00BF323A" w:rsidP="00BF323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Biotechnologists are at the forefront of the </w:t>
      </w:r>
      <w:r w:rsidR="00C96908"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>continuous</w:t>
      </w:r>
      <w:r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search to find new, sustainable food source.</w:t>
      </w:r>
    </w:p>
    <w:p w:rsidR="00BF323A" w:rsidRPr="0061614A" w:rsidRDefault="00BF323A" w:rsidP="00BF323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>Professional in this fields can specialize in one or more subfields like genomics, proteomics, and bioinformatics.</w:t>
      </w:r>
    </w:p>
    <w:p w:rsidR="005874CF" w:rsidRPr="0061614A" w:rsidRDefault="005874CF" w:rsidP="005874CF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74CF" w:rsidRPr="0061614A" w:rsidRDefault="005874CF" w:rsidP="005874CF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74CF" w:rsidRPr="0061614A" w:rsidRDefault="005874CF" w:rsidP="005874CF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393F" w:rsidRPr="0061614A" w:rsidRDefault="003F393F" w:rsidP="003F393F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Q3:  Explain in detail the Restriction modification system.</w:t>
      </w:r>
    </w:p>
    <w:p w:rsidR="003F393F" w:rsidRPr="0061614A" w:rsidRDefault="00BF323A" w:rsidP="003F393F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ANS:- </w:t>
      </w:r>
    </w:p>
    <w:p w:rsidR="00BF323A" w:rsidRPr="00295677" w:rsidRDefault="00BF323A" w:rsidP="003F393F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5677">
        <w:rPr>
          <w:rFonts w:ascii="Times New Roman" w:hAnsi="Times New Roman" w:cs="Times New Roman"/>
          <w:b/>
          <w:color w:val="FF0000"/>
          <w:sz w:val="24"/>
          <w:szCs w:val="24"/>
        </w:rPr>
        <w:t>RESTRICTION MODIFICATION SYSTEM:</w:t>
      </w:r>
    </w:p>
    <w:p w:rsidR="00BF323A" w:rsidRPr="0061614A" w:rsidRDefault="00BF323A" w:rsidP="00BF323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Restriction modification system are important component of </w:t>
      </w:r>
      <w:r w:rsidR="00C96908"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>prokaryotic</w:t>
      </w:r>
      <w:r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defense mechanisms against in invading genomes. </w:t>
      </w:r>
    </w:p>
    <w:p w:rsidR="00BF323A" w:rsidRPr="0061614A" w:rsidRDefault="00BF323A" w:rsidP="00BF323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They </w:t>
      </w:r>
      <w:r w:rsidR="00C96908"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>occur in a wide variety of unicellular organisms, including bacteria and archaea.</w:t>
      </w:r>
    </w:p>
    <w:p w:rsidR="00C96908" w:rsidRPr="0061614A" w:rsidRDefault="00C96908" w:rsidP="00BF323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They comprise two contrasting enzymatic activities </w:t>
      </w:r>
    </w:p>
    <w:p w:rsidR="00C96908" w:rsidRPr="0061614A" w:rsidRDefault="00C96908" w:rsidP="00C9690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Restriction endonuclease </w:t>
      </w:r>
    </w:p>
    <w:p w:rsidR="00C96908" w:rsidRPr="0061614A" w:rsidRDefault="00C96908" w:rsidP="00C9690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Methyltransferase </w:t>
      </w:r>
    </w:p>
    <w:p w:rsidR="00C96908" w:rsidRPr="0061614A" w:rsidRDefault="00C96908" w:rsidP="00C9690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>Page invade all types of cells</w:t>
      </w:r>
    </w:p>
    <w:p w:rsidR="00C96908" w:rsidRPr="0061614A" w:rsidRDefault="00C96908" w:rsidP="00C9690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Bacteria are one favorite target </w:t>
      </w:r>
    </w:p>
    <w:p w:rsidR="00C96908" w:rsidRPr="0061614A" w:rsidRDefault="00C96908" w:rsidP="00C9690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>Defense mechanisms have been developed by bacteria to defend themselves from these invasions.</w:t>
      </w:r>
    </w:p>
    <w:p w:rsidR="00C96908" w:rsidRPr="0061614A" w:rsidRDefault="00C96908" w:rsidP="00C9690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system they possess for this defense is the restriction modification system. </w:t>
      </w:r>
    </w:p>
    <w:p w:rsidR="00C96908" w:rsidRPr="0061614A" w:rsidRDefault="00C96908" w:rsidP="00C9690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system is composed of two type of enzyme </w:t>
      </w:r>
    </w:p>
    <w:p w:rsidR="00EC57FB" w:rsidRPr="0061614A" w:rsidRDefault="00EC57FB" w:rsidP="00EC57F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Restriction endonuclease </w:t>
      </w:r>
    </w:p>
    <w:p w:rsidR="00EC57FB" w:rsidRPr="0061614A" w:rsidRDefault="00EC57FB" w:rsidP="00EC57F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>Methylase enzyme</w:t>
      </w:r>
    </w:p>
    <w:p w:rsidR="005874CF" w:rsidRPr="00295677" w:rsidRDefault="00EC57FB" w:rsidP="00295677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677">
        <w:rPr>
          <w:rFonts w:ascii="Times New Roman" w:hAnsi="Times New Roman" w:cs="Times New Roman"/>
          <w:color w:val="000000" w:themeColor="text1"/>
          <w:sz w:val="24"/>
          <w:szCs w:val="24"/>
        </w:rPr>
        <w:t>Each bacterial species and strain has their own combination of restriction and methylating enzymes</w:t>
      </w:r>
      <w:r w:rsidR="005874CF" w:rsidRPr="002956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74CF" w:rsidRPr="0061614A" w:rsidRDefault="005874CF" w:rsidP="005874C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74CF" w:rsidRPr="0061614A" w:rsidRDefault="005874CF" w:rsidP="005874C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57FB" w:rsidRPr="0061614A" w:rsidRDefault="00EC57FB" w:rsidP="005874C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F393F" w:rsidRPr="0061614A" w:rsidRDefault="003F393F" w:rsidP="003F393F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Q4: What are Different types of retraction enzymes? Recombinant DNA, Recombinant DNA technology and its application</w:t>
      </w:r>
    </w:p>
    <w:p w:rsidR="003F393F" w:rsidRPr="0061614A" w:rsidRDefault="00871E3F" w:rsidP="003F393F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ANS: -</w:t>
      </w:r>
    </w:p>
    <w:p w:rsidR="00871E3F" w:rsidRPr="00295677" w:rsidRDefault="00871E3F" w:rsidP="003F393F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5677">
        <w:rPr>
          <w:rFonts w:ascii="Times New Roman" w:hAnsi="Times New Roman" w:cs="Times New Roman"/>
          <w:b/>
          <w:color w:val="FF0000"/>
          <w:sz w:val="24"/>
          <w:szCs w:val="24"/>
        </w:rPr>
        <w:t>TYPES OF RESTRICTION ENZYMES;</w:t>
      </w:r>
    </w:p>
    <w:p w:rsidR="00871E3F" w:rsidRPr="0061614A" w:rsidRDefault="00871E3F" w:rsidP="00871E3F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>There are six types of enzymes</w:t>
      </w:r>
    </w:p>
    <w:p w:rsidR="00DA36B4" w:rsidRPr="00295677" w:rsidRDefault="00DA36B4" w:rsidP="00871E3F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cyan"/>
        </w:rPr>
      </w:pPr>
      <w:r w:rsidRPr="0029567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cyan"/>
        </w:rPr>
        <w:t>Oxidoreductases:</w:t>
      </w:r>
    </w:p>
    <w:p w:rsidR="00871E3F" w:rsidRPr="0061614A" w:rsidRDefault="00DA36B4" w:rsidP="00BF641B">
      <w:pPr>
        <w:pStyle w:val="ListParagraph"/>
        <w:numPr>
          <w:ilvl w:val="0"/>
          <w:numId w:val="16"/>
        </w:num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Transfer of O and H </w:t>
      </w:r>
      <w:r w:rsidR="00BF641B"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>items between substances involved (oxidation and reduction reactions)</w:t>
      </w:r>
    </w:p>
    <w:p w:rsidR="00BF641B" w:rsidRPr="00295677" w:rsidRDefault="00BF641B" w:rsidP="00BF641B">
      <w:pPr>
        <w:pStyle w:val="ListParagraph"/>
        <w:numPr>
          <w:ilvl w:val="0"/>
          <w:numId w:val="15"/>
        </w:numPr>
        <w:spacing w:before="240"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cyan"/>
        </w:rPr>
      </w:pPr>
      <w:r w:rsidRPr="0029567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cyan"/>
        </w:rPr>
        <w:t>Transferase:</w:t>
      </w:r>
    </w:p>
    <w:p w:rsidR="00BF641B" w:rsidRPr="0061614A" w:rsidRDefault="00BF641B" w:rsidP="00BF641B">
      <w:pPr>
        <w:pStyle w:val="ListParagraph"/>
        <w:numPr>
          <w:ilvl w:val="0"/>
          <w:numId w:val="16"/>
        </w:numPr>
        <w:spacing w:before="240"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>Transfer of a chemical group fromone substrate to another.</w:t>
      </w:r>
    </w:p>
    <w:p w:rsidR="00BF641B" w:rsidRPr="00295677" w:rsidRDefault="00BF641B" w:rsidP="00BF641B">
      <w:pPr>
        <w:pStyle w:val="ListParagraph"/>
        <w:numPr>
          <w:ilvl w:val="0"/>
          <w:numId w:val="15"/>
        </w:numPr>
        <w:spacing w:before="240"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cyan"/>
        </w:rPr>
      </w:pPr>
      <w:r w:rsidRPr="0029567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cyan"/>
        </w:rPr>
        <w:t xml:space="preserve">Isomerase: </w:t>
      </w:r>
    </w:p>
    <w:p w:rsidR="00BF641B" w:rsidRPr="0061614A" w:rsidRDefault="00BF641B" w:rsidP="00BF641B">
      <w:pPr>
        <w:pStyle w:val="ListParagraph"/>
        <w:numPr>
          <w:ilvl w:val="0"/>
          <w:numId w:val="16"/>
        </w:numPr>
        <w:spacing w:before="240"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rearrangement of groups within a molecule </w:t>
      </w:r>
    </w:p>
    <w:p w:rsidR="00BF641B" w:rsidRPr="00295677" w:rsidRDefault="00BF641B" w:rsidP="00BF641B">
      <w:pPr>
        <w:pStyle w:val="ListParagraph"/>
        <w:numPr>
          <w:ilvl w:val="0"/>
          <w:numId w:val="15"/>
        </w:numPr>
        <w:spacing w:before="240"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cyan"/>
        </w:rPr>
      </w:pPr>
      <w:bookmarkStart w:id="0" w:name="_GoBack"/>
      <w:bookmarkEnd w:id="0"/>
      <w:r w:rsidRPr="0029567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cyan"/>
        </w:rPr>
        <w:t>Ligases:</w:t>
      </w:r>
    </w:p>
    <w:p w:rsidR="00BF641B" w:rsidRPr="0061614A" w:rsidRDefault="00BF641B" w:rsidP="00BF641B">
      <w:pPr>
        <w:pStyle w:val="ListParagraph"/>
        <w:numPr>
          <w:ilvl w:val="0"/>
          <w:numId w:val="16"/>
        </w:numPr>
        <w:spacing w:before="240"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Formation of bonds between two molecules using energy derived from the breakdown of ATP.</w:t>
      </w:r>
    </w:p>
    <w:p w:rsidR="00BF641B" w:rsidRPr="00295677" w:rsidRDefault="00BF641B" w:rsidP="00BF641B">
      <w:pPr>
        <w:pStyle w:val="ListParagraph"/>
        <w:numPr>
          <w:ilvl w:val="0"/>
          <w:numId w:val="15"/>
        </w:numPr>
        <w:spacing w:before="240"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cyan"/>
        </w:rPr>
      </w:pPr>
      <w:r w:rsidRPr="0029567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cyan"/>
        </w:rPr>
        <w:t xml:space="preserve">Lyase enzymes: </w:t>
      </w:r>
    </w:p>
    <w:p w:rsidR="00BF641B" w:rsidRPr="0061614A" w:rsidRDefault="00BF641B" w:rsidP="00BF641B">
      <w:pPr>
        <w:pStyle w:val="ListParagraph"/>
        <w:numPr>
          <w:ilvl w:val="0"/>
          <w:numId w:val="16"/>
        </w:numPr>
        <w:spacing w:before="240"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>Addition</w:t>
      </w:r>
      <w:r w:rsidRPr="006161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removal of a chemical group. For example </w:t>
      </w:r>
      <w:r w:rsidR="00334116"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H2O, CO2 and NH2. Other than by hydrolysis to form a double bond </w:t>
      </w:r>
    </w:p>
    <w:p w:rsidR="00BF641B" w:rsidRPr="00295677" w:rsidRDefault="00BF641B" w:rsidP="00BF641B">
      <w:pPr>
        <w:pStyle w:val="ListParagraph"/>
        <w:numPr>
          <w:ilvl w:val="0"/>
          <w:numId w:val="15"/>
        </w:numPr>
        <w:spacing w:before="240"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cyan"/>
        </w:rPr>
      </w:pPr>
      <w:r w:rsidRPr="0029567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cyan"/>
        </w:rPr>
        <w:t>Hydrolases:</w:t>
      </w:r>
    </w:p>
    <w:p w:rsidR="00334116" w:rsidRPr="0061614A" w:rsidRDefault="00334116" w:rsidP="00334116">
      <w:pPr>
        <w:pStyle w:val="ListParagraph"/>
        <w:numPr>
          <w:ilvl w:val="0"/>
          <w:numId w:val="16"/>
        </w:numPr>
        <w:spacing w:before="240"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>Bring about hydrolysis; this is the breaking of chemical bonds with the addition water.</w:t>
      </w:r>
    </w:p>
    <w:p w:rsidR="00334116" w:rsidRPr="0061614A" w:rsidRDefault="00334116" w:rsidP="00334116">
      <w:pPr>
        <w:pStyle w:val="ListParagraph"/>
        <w:numPr>
          <w:ilvl w:val="0"/>
          <w:numId w:val="16"/>
        </w:numPr>
        <w:spacing w:before="240"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>Exohydrolase enzymes cut the molecules at the end of the chain, and endohydrolas</w:t>
      </w:r>
      <w:r w:rsidR="005E0A1E"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enzymes do so in the middle of </w:t>
      </w:r>
      <w:r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chain. </w:t>
      </w:r>
    </w:p>
    <w:p w:rsidR="00334116" w:rsidRPr="0061614A" w:rsidRDefault="00334116" w:rsidP="00334116">
      <w:pPr>
        <w:spacing w:before="240"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4116" w:rsidRPr="00295677" w:rsidRDefault="00334116" w:rsidP="00334116">
      <w:pPr>
        <w:spacing w:before="240"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56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RECOMBINANT DNA: </w:t>
      </w:r>
    </w:p>
    <w:p w:rsidR="00334116" w:rsidRPr="0061614A" w:rsidRDefault="00334116" w:rsidP="00334116">
      <w:pPr>
        <w:pStyle w:val="ListParagraph"/>
        <w:numPr>
          <w:ilvl w:val="0"/>
          <w:numId w:val="18"/>
        </w:numPr>
        <w:spacing w:before="240"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>DNA molecules formed by laboratory method of genetic recombination such as molecular cloning to bring togather genetic material from multiple sources</w:t>
      </w:r>
    </w:p>
    <w:p w:rsidR="00334116" w:rsidRPr="0061614A" w:rsidRDefault="00334116" w:rsidP="00334116">
      <w:pPr>
        <w:pStyle w:val="ListParagraph"/>
        <w:numPr>
          <w:ilvl w:val="0"/>
          <w:numId w:val="18"/>
        </w:numPr>
        <w:spacing w:before="240"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is DNA that has been formed artificially by combining constituents from different organisms </w:t>
      </w:r>
    </w:p>
    <w:p w:rsidR="00334116" w:rsidRPr="00295677" w:rsidRDefault="00334116" w:rsidP="00334116">
      <w:pPr>
        <w:spacing w:before="240"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5677">
        <w:rPr>
          <w:rFonts w:ascii="Times New Roman" w:hAnsi="Times New Roman" w:cs="Times New Roman"/>
          <w:b/>
          <w:color w:val="FF0000"/>
          <w:sz w:val="24"/>
          <w:szCs w:val="24"/>
        </w:rPr>
        <w:t>RECOMBINANT DNA TECHNOLOGY:</w:t>
      </w:r>
    </w:p>
    <w:p w:rsidR="00334116" w:rsidRPr="0061614A" w:rsidRDefault="00334116" w:rsidP="00334116">
      <w:pPr>
        <w:pStyle w:val="ListParagraph"/>
        <w:numPr>
          <w:ilvl w:val="0"/>
          <w:numId w:val="19"/>
        </w:num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>Using recombinant DNA technology, we can isolate and clone single copy of a gene or a DNA segment into an indefinite number of copies, all identical.</w:t>
      </w:r>
    </w:p>
    <w:p w:rsidR="00337CA4" w:rsidRPr="0061614A" w:rsidRDefault="00334116" w:rsidP="00334116">
      <w:pPr>
        <w:pStyle w:val="ListParagraph"/>
        <w:numPr>
          <w:ilvl w:val="0"/>
          <w:numId w:val="19"/>
        </w:num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Simply </w:t>
      </w:r>
      <w:r w:rsidR="00337CA4"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defined, it is the art of cutting and pasting genes. </w:t>
      </w:r>
    </w:p>
    <w:p w:rsidR="00337CA4" w:rsidRPr="00295677" w:rsidRDefault="00337CA4" w:rsidP="00337CA4">
      <w:pPr>
        <w:spacing w:before="240"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56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APPLICATION OF RECOMBINAT DNA: </w:t>
      </w:r>
    </w:p>
    <w:p w:rsidR="00337CA4" w:rsidRPr="0061614A" w:rsidRDefault="00337CA4" w:rsidP="00337CA4">
      <w:pPr>
        <w:pStyle w:val="ListParagraph"/>
        <w:numPr>
          <w:ilvl w:val="0"/>
          <w:numId w:val="20"/>
        </w:num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DNA sequencing </w:t>
      </w:r>
    </w:p>
    <w:p w:rsidR="00337CA4" w:rsidRPr="0061614A" w:rsidRDefault="00337CA4" w:rsidP="00337CA4">
      <w:pPr>
        <w:pStyle w:val="ListParagraph"/>
        <w:numPr>
          <w:ilvl w:val="0"/>
          <w:numId w:val="20"/>
        </w:num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Mutation studies </w:t>
      </w:r>
    </w:p>
    <w:p w:rsidR="00334116" w:rsidRPr="0061614A" w:rsidRDefault="00337CA4" w:rsidP="00337CA4">
      <w:pPr>
        <w:pStyle w:val="ListParagraph"/>
        <w:numPr>
          <w:ilvl w:val="0"/>
          <w:numId w:val="20"/>
        </w:num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Transformation </w:t>
      </w:r>
    </w:p>
    <w:p w:rsidR="00337CA4" w:rsidRPr="0061614A" w:rsidRDefault="00337CA4" w:rsidP="00337CA4">
      <w:pPr>
        <w:pStyle w:val="ListParagraph"/>
        <w:numPr>
          <w:ilvl w:val="0"/>
          <w:numId w:val="20"/>
        </w:num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>Genetic engineering</w:t>
      </w:r>
    </w:p>
    <w:p w:rsidR="00337CA4" w:rsidRPr="0061614A" w:rsidRDefault="00337CA4" w:rsidP="00337CA4">
      <w:pPr>
        <w:pStyle w:val="ListParagraph"/>
        <w:numPr>
          <w:ilvl w:val="0"/>
          <w:numId w:val="20"/>
        </w:num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Recombinant DNA libraries </w:t>
      </w:r>
    </w:p>
    <w:p w:rsidR="00337CA4" w:rsidRPr="0061614A" w:rsidRDefault="00337CA4" w:rsidP="00337CA4">
      <w:pPr>
        <w:pStyle w:val="ListParagraph"/>
        <w:numPr>
          <w:ilvl w:val="0"/>
          <w:numId w:val="20"/>
        </w:num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Restriction enzymes site analyses </w:t>
      </w:r>
    </w:p>
    <w:p w:rsidR="00337CA4" w:rsidRPr="0061614A" w:rsidRDefault="00337CA4" w:rsidP="00337CA4">
      <w:pPr>
        <w:pStyle w:val="ListParagraph"/>
        <w:numPr>
          <w:ilvl w:val="0"/>
          <w:numId w:val="20"/>
        </w:num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>Polymerase chain reaction</w:t>
      </w:r>
      <w:r w:rsidR="005874CF" w:rsidRPr="006161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74CF" w:rsidRPr="0061614A" w:rsidRDefault="005874CF" w:rsidP="005874CF">
      <w:p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74CF" w:rsidRPr="0061614A" w:rsidRDefault="005874CF" w:rsidP="005874CF">
      <w:p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393F" w:rsidRPr="0061614A" w:rsidRDefault="003F393F" w:rsidP="003F393F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1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Q5: As students of MLT how will you use Restriction endonuclease in lab?</w:t>
      </w:r>
    </w:p>
    <w:p w:rsidR="00F95814" w:rsidRPr="0061614A" w:rsidRDefault="00416EAC" w:rsidP="00F95814">
      <w:pPr>
        <w:rPr>
          <w:rFonts w:ascii="Times New Roman" w:hAnsi="Times New Roman" w:cs="Times New Roman"/>
          <w:b/>
          <w:sz w:val="24"/>
          <w:szCs w:val="24"/>
        </w:rPr>
      </w:pPr>
      <w:r w:rsidRPr="0061614A">
        <w:rPr>
          <w:rFonts w:ascii="Times New Roman" w:hAnsi="Times New Roman" w:cs="Times New Roman"/>
          <w:b/>
          <w:sz w:val="24"/>
          <w:szCs w:val="24"/>
        </w:rPr>
        <w:t>ANS:</w:t>
      </w:r>
      <w:r w:rsidR="00F95814" w:rsidRPr="00616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14A">
        <w:rPr>
          <w:rFonts w:ascii="Times New Roman" w:hAnsi="Times New Roman" w:cs="Times New Roman"/>
          <w:b/>
          <w:sz w:val="24"/>
          <w:szCs w:val="24"/>
        </w:rPr>
        <w:t>-</w:t>
      </w:r>
    </w:p>
    <w:p w:rsidR="00F95814" w:rsidRPr="0061614A" w:rsidRDefault="00F95814" w:rsidP="00F9581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1614A">
        <w:rPr>
          <w:rFonts w:ascii="Times New Roman" w:hAnsi="Times New Roman" w:cs="Times New Roman"/>
          <w:sz w:val="24"/>
          <w:szCs w:val="24"/>
        </w:rPr>
        <w:t xml:space="preserve">In the laboratory restriction enzymes (or restriction endonucleases) are used to cut DNA into smaller fragments. </w:t>
      </w:r>
    </w:p>
    <w:p w:rsidR="00F95814" w:rsidRPr="0061614A" w:rsidRDefault="00F95814" w:rsidP="00F9581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1614A">
        <w:rPr>
          <w:rFonts w:ascii="Times New Roman" w:hAnsi="Times New Roman" w:cs="Times New Roman"/>
          <w:sz w:val="24"/>
          <w:szCs w:val="24"/>
        </w:rPr>
        <w:t xml:space="preserve">The cuts are always made at specific nucleotide sequences. </w:t>
      </w:r>
    </w:p>
    <w:p w:rsidR="00F95814" w:rsidRPr="0061614A" w:rsidRDefault="00F95814" w:rsidP="00F9581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1614A">
        <w:rPr>
          <w:rFonts w:ascii="Times New Roman" w:hAnsi="Times New Roman" w:cs="Times New Roman"/>
          <w:sz w:val="24"/>
          <w:szCs w:val="24"/>
        </w:rPr>
        <w:t>Different restriction enzymes recognized and cut different DNA sequences.</w:t>
      </w:r>
    </w:p>
    <w:p w:rsidR="00F95814" w:rsidRPr="0061614A" w:rsidRDefault="00F95814" w:rsidP="00F9581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1614A">
        <w:rPr>
          <w:rFonts w:ascii="Times New Roman" w:hAnsi="Times New Roman" w:cs="Times New Roman"/>
          <w:sz w:val="24"/>
          <w:szCs w:val="24"/>
        </w:rPr>
        <w:t xml:space="preserve">Restriction enzymes are found in bacteria </w:t>
      </w:r>
    </w:p>
    <w:p w:rsidR="00F95814" w:rsidRPr="0061614A" w:rsidRDefault="00F95814" w:rsidP="00F9581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1614A">
        <w:rPr>
          <w:rFonts w:ascii="Times New Roman" w:hAnsi="Times New Roman" w:cs="Times New Roman"/>
          <w:sz w:val="24"/>
          <w:szCs w:val="24"/>
        </w:rPr>
        <w:t xml:space="preserve">Bacteria use restriction enzymes to kill viruses </w:t>
      </w:r>
    </w:p>
    <w:p w:rsidR="00C766C0" w:rsidRPr="0061614A" w:rsidRDefault="00C766C0" w:rsidP="00F9581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1614A">
        <w:rPr>
          <w:rFonts w:ascii="Times New Roman" w:hAnsi="Times New Roman" w:cs="Times New Roman"/>
          <w:sz w:val="24"/>
          <w:szCs w:val="24"/>
        </w:rPr>
        <w:t>Like all enzymes, a restriction enzyme works by shape-to-shape matching. When it comes into contact with a DNA sequence that makes a part of the enzyme called recognition site.</w:t>
      </w:r>
    </w:p>
    <w:p w:rsidR="00C766C0" w:rsidRPr="0061614A" w:rsidRDefault="00C766C0" w:rsidP="00F9581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1614A">
        <w:rPr>
          <w:rFonts w:ascii="Times New Roman" w:hAnsi="Times New Roman" w:cs="Times New Roman"/>
          <w:sz w:val="24"/>
          <w:szCs w:val="24"/>
        </w:rPr>
        <w:t>It wraps around the DNA and causes a break in both strands of the DNA molecules.</w:t>
      </w:r>
    </w:p>
    <w:p w:rsidR="00F95814" w:rsidRPr="0061614A" w:rsidRDefault="00F95814" w:rsidP="00F9581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1614A">
        <w:rPr>
          <w:rFonts w:ascii="Times New Roman" w:hAnsi="Times New Roman" w:cs="Times New Roman"/>
          <w:sz w:val="24"/>
          <w:szCs w:val="24"/>
        </w:rPr>
        <w:t>Each restriction enzyme recognizes a different and specifi</w:t>
      </w:r>
      <w:r w:rsidRPr="0061614A">
        <w:rPr>
          <w:rFonts w:ascii="Times New Roman" w:hAnsi="Times New Roman" w:cs="Times New Roman"/>
          <w:sz w:val="24"/>
          <w:szCs w:val="24"/>
        </w:rPr>
        <w:t xml:space="preserve">c recognition site, or DNA sequence. </w:t>
      </w:r>
    </w:p>
    <w:p w:rsidR="00C766C0" w:rsidRPr="0061614A" w:rsidRDefault="00F95814" w:rsidP="00F9581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1614A">
        <w:rPr>
          <w:rFonts w:ascii="Times New Roman" w:hAnsi="Times New Roman" w:cs="Times New Roman"/>
          <w:sz w:val="24"/>
          <w:szCs w:val="24"/>
        </w:rPr>
        <w:t>The enzymes attack the viral DNA and break it into useless fragments.</w:t>
      </w:r>
    </w:p>
    <w:p w:rsidR="004F6D2B" w:rsidRPr="0061614A" w:rsidRDefault="00C766C0" w:rsidP="00F9581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1614A">
        <w:rPr>
          <w:rFonts w:ascii="Times New Roman" w:hAnsi="Times New Roman" w:cs="Times New Roman"/>
          <w:sz w:val="24"/>
          <w:szCs w:val="24"/>
        </w:rPr>
        <w:t xml:space="preserve">Restriction enzyme are a basic tool for biotechnology research. </w:t>
      </w:r>
      <w:r w:rsidR="00F95814" w:rsidRPr="00616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4CF" w:rsidRPr="0061614A" w:rsidRDefault="00C766C0" w:rsidP="00F9581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1614A">
        <w:rPr>
          <w:rFonts w:ascii="Times New Roman" w:hAnsi="Times New Roman" w:cs="Times New Roman"/>
          <w:sz w:val="24"/>
          <w:szCs w:val="24"/>
        </w:rPr>
        <w:t>They are used for DNA cloning and DNA fingerprinting.</w:t>
      </w:r>
    </w:p>
    <w:p w:rsidR="005874CF" w:rsidRPr="0061614A" w:rsidRDefault="0061614A" w:rsidP="005874CF">
      <w:pPr>
        <w:rPr>
          <w:rFonts w:ascii="Times New Roman" w:hAnsi="Times New Roman" w:cs="Times New Roman"/>
          <w:sz w:val="24"/>
          <w:szCs w:val="24"/>
        </w:rPr>
      </w:pPr>
      <w:r w:rsidRPr="0061614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A0A6E" wp14:editId="3BEEEDD6">
                <wp:simplePos x="0" y="0"/>
                <wp:positionH relativeFrom="column">
                  <wp:posOffset>1123315</wp:posOffset>
                </wp:positionH>
                <wp:positionV relativeFrom="paragraph">
                  <wp:posOffset>256540</wp:posOffset>
                </wp:positionV>
                <wp:extent cx="3438525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614A" w:rsidRPr="0061614A" w:rsidRDefault="0061614A" w:rsidP="0061614A">
                            <w:pPr>
                              <w:jc w:val="center"/>
                              <w:rPr>
                                <w:sz w:val="56"/>
                                <w:szCs w:val="56"/>
                                <w:vertAlign w:val="subscrip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614A">
                              <w:rPr>
                                <w:sz w:val="56"/>
                                <w:szCs w:val="56"/>
                                <w:vertAlign w:val="subscrip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***</w:t>
                            </w:r>
                            <w:r w:rsidRPr="0061614A">
                              <w:rPr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end</w:t>
                            </w:r>
                            <w:r w:rsidRPr="0061614A">
                              <w:rPr>
                                <w:sz w:val="56"/>
                                <w:szCs w:val="56"/>
                                <w:vertAlign w:val="subscrip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7A0A6E" id="Text Box 1" o:spid="_x0000_s1027" type="#_x0000_t202" style="position:absolute;margin-left:88.45pt;margin-top:20.2pt;width:270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" filled="f" stroked="f">
                <v:fill o:detectmouseclick="t"/>
                <v:textbox style="mso-fit-shape-to-text:t">
                  <w:txbxContent>
                    <w:p w:rsidR="0061614A" w:rsidRPr="0061614A" w:rsidRDefault="0061614A" w:rsidP="0061614A">
                      <w:pPr>
                        <w:jc w:val="center"/>
                        <w:rPr>
                          <w:sz w:val="56"/>
                          <w:szCs w:val="56"/>
                          <w:vertAlign w:val="subscrip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614A">
                        <w:rPr>
                          <w:sz w:val="56"/>
                          <w:szCs w:val="56"/>
                          <w:vertAlign w:val="subscrip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***</w:t>
                      </w:r>
                      <w:r w:rsidRPr="0061614A">
                        <w:rPr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end</w:t>
                      </w:r>
                      <w:r w:rsidRPr="0061614A">
                        <w:rPr>
                          <w:sz w:val="56"/>
                          <w:szCs w:val="56"/>
                          <w:vertAlign w:val="subscrip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66C0" w:rsidRPr="0061614A" w:rsidRDefault="00C766C0" w:rsidP="0061614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766C0" w:rsidRPr="006161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45CF2"/>
    <w:multiLevelType w:val="hybridMultilevel"/>
    <w:tmpl w:val="045E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511BF"/>
    <w:multiLevelType w:val="hybridMultilevel"/>
    <w:tmpl w:val="55DC50D8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84305"/>
    <w:multiLevelType w:val="hybridMultilevel"/>
    <w:tmpl w:val="A28ECE9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DF87049"/>
    <w:multiLevelType w:val="hybridMultilevel"/>
    <w:tmpl w:val="FA1CC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87436"/>
    <w:multiLevelType w:val="hybridMultilevel"/>
    <w:tmpl w:val="2952B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A1B2A"/>
    <w:multiLevelType w:val="hybridMultilevel"/>
    <w:tmpl w:val="68E6B4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846F0"/>
    <w:multiLevelType w:val="hybridMultilevel"/>
    <w:tmpl w:val="655E4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A6173"/>
    <w:multiLevelType w:val="hybridMultilevel"/>
    <w:tmpl w:val="6290C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21B6C"/>
    <w:multiLevelType w:val="hybridMultilevel"/>
    <w:tmpl w:val="80E44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B2CD2"/>
    <w:multiLevelType w:val="hybridMultilevel"/>
    <w:tmpl w:val="7A64C2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8B46C10"/>
    <w:multiLevelType w:val="hybridMultilevel"/>
    <w:tmpl w:val="D44E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9625E"/>
    <w:multiLevelType w:val="hybridMultilevel"/>
    <w:tmpl w:val="D774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2B0E50"/>
    <w:multiLevelType w:val="hybridMultilevel"/>
    <w:tmpl w:val="B980F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813BBB"/>
    <w:multiLevelType w:val="hybridMultilevel"/>
    <w:tmpl w:val="C01EF7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AC4829"/>
    <w:multiLevelType w:val="hybridMultilevel"/>
    <w:tmpl w:val="3160AC3A"/>
    <w:lvl w:ilvl="0" w:tplc="D2D48E16">
      <w:start w:val="1"/>
      <w:numFmt w:val="decimal"/>
      <w:lvlText w:val="%1)"/>
      <w:lvlJc w:val="left"/>
      <w:pPr>
        <w:ind w:left="16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66854BD7"/>
    <w:multiLevelType w:val="hybridMultilevel"/>
    <w:tmpl w:val="9A182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42BC8"/>
    <w:multiLevelType w:val="hybridMultilevel"/>
    <w:tmpl w:val="C0D09EA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E34F2D"/>
    <w:multiLevelType w:val="hybridMultilevel"/>
    <w:tmpl w:val="7F7E6C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560E0C"/>
    <w:multiLevelType w:val="hybridMultilevel"/>
    <w:tmpl w:val="07967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17191"/>
    <w:multiLevelType w:val="hybridMultilevel"/>
    <w:tmpl w:val="5490A1F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6EAB7126"/>
    <w:multiLevelType w:val="hybridMultilevel"/>
    <w:tmpl w:val="56EE7D82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717737D7"/>
    <w:multiLevelType w:val="hybridMultilevel"/>
    <w:tmpl w:val="450AEF1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78CF7388"/>
    <w:multiLevelType w:val="hybridMultilevel"/>
    <w:tmpl w:val="F552E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16"/>
  </w:num>
  <w:num w:numId="6">
    <w:abstractNumId w:val="10"/>
  </w:num>
  <w:num w:numId="7">
    <w:abstractNumId w:val="7"/>
  </w:num>
  <w:num w:numId="8">
    <w:abstractNumId w:val="19"/>
  </w:num>
  <w:num w:numId="9">
    <w:abstractNumId w:val="3"/>
  </w:num>
  <w:num w:numId="10">
    <w:abstractNumId w:val="17"/>
  </w:num>
  <w:num w:numId="11">
    <w:abstractNumId w:val="6"/>
  </w:num>
  <w:num w:numId="12">
    <w:abstractNumId w:val="13"/>
  </w:num>
  <w:num w:numId="13">
    <w:abstractNumId w:val="5"/>
  </w:num>
  <w:num w:numId="14">
    <w:abstractNumId w:val="20"/>
  </w:num>
  <w:num w:numId="15">
    <w:abstractNumId w:val="8"/>
  </w:num>
  <w:num w:numId="16">
    <w:abstractNumId w:val="21"/>
  </w:num>
  <w:num w:numId="17">
    <w:abstractNumId w:val="22"/>
  </w:num>
  <w:num w:numId="18">
    <w:abstractNumId w:val="4"/>
  </w:num>
  <w:num w:numId="19">
    <w:abstractNumId w:val="15"/>
  </w:num>
  <w:num w:numId="20">
    <w:abstractNumId w:val="9"/>
  </w:num>
  <w:num w:numId="21">
    <w:abstractNumId w:val="11"/>
  </w:num>
  <w:num w:numId="22">
    <w:abstractNumId w:val="18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3F"/>
    <w:rsid w:val="00295677"/>
    <w:rsid w:val="00305BD5"/>
    <w:rsid w:val="00334116"/>
    <w:rsid w:val="00337CA4"/>
    <w:rsid w:val="003F393F"/>
    <w:rsid w:val="003F3BF5"/>
    <w:rsid w:val="00416EAC"/>
    <w:rsid w:val="004C6EC6"/>
    <w:rsid w:val="004F6D2B"/>
    <w:rsid w:val="005874CF"/>
    <w:rsid w:val="005E0A1E"/>
    <w:rsid w:val="0061614A"/>
    <w:rsid w:val="006237FE"/>
    <w:rsid w:val="00871E3F"/>
    <w:rsid w:val="00914A9D"/>
    <w:rsid w:val="009E5262"/>
    <w:rsid w:val="00BF323A"/>
    <w:rsid w:val="00BF641B"/>
    <w:rsid w:val="00C766C0"/>
    <w:rsid w:val="00C96908"/>
    <w:rsid w:val="00D21D70"/>
    <w:rsid w:val="00DA36B4"/>
    <w:rsid w:val="00E43161"/>
    <w:rsid w:val="00EC57FB"/>
    <w:rsid w:val="00F9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A28D4-4DC4-46CD-A81B-59A1D7DF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93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9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61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ian888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 Mian</dc:creator>
  <cp:keywords/>
  <dc:description/>
  <cp:lastModifiedBy>Usman Mian</cp:lastModifiedBy>
  <cp:revision>29</cp:revision>
  <dcterms:created xsi:type="dcterms:W3CDTF">2020-06-24T12:42:00Z</dcterms:created>
  <dcterms:modified xsi:type="dcterms:W3CDTF">2020-06-24T16:00:00Z</dcterms:modified>
</cp:coreProperties>
</file>